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570" w:lineRule="exact"/>
        <w:jc w:val="left"/>
        <w:textAlignment w:val="auto"/>
        <w:rPr>
          <w:rFonts w:hint="default" w:ascii="黑体" w:hAnsi="黑体" w:eastAsia="黑体" w:cs="黑体"/>
          <w:b/>
          <w:bCs w:val="0"/>
          <w:color w:val="000000"/>
          <w:sz w:val="44"/>
          <w:szCs w:val="44"/>
          <w:lang w:val="en-US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90170</wp:posOffset>
                </wp:positionH>
                <wp:positionV relativeFrom="paragraph">
                  <wp:posOffset>-577215</wp:posOffset>
                </wp:positionV>
                <wp:extent cx="3942715" cy="675005"/>
                <wp:effectExtent l="6350" t="6350" r="13335" b="156845"/>
                <wp:wrapNone/>
                <wp:docPr id="17" name="圆角矩形标注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2715" cy="675005"/>
                        </a:xfrm>
                        <a:prstGeom prst="wedgeRoundRectCallout">
                          <a:avLst>
                            <a:gd name="adj1" fmla="val -33652"/>
                            <a:gd name="adj2" fmla="val 7210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both"/>
                            </w:pPr>
                            <w:r>
                              <w:drawing>
                                <wp:inline distT="0" distB="0" distL="114300" distR="114300">
                                  <wp:extent cx="1835150" cy="431800"/>
                                  <wp:effectExtent l="0" t="0" r="8890" b="10160"/>
                                  <wp:docPr id="2" name="图片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图片 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rcRect l="5293" t="75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35150" cy="431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drawing>
                                <wp:inline distT="0" distB="0" distL="114300" distR="114300">
                                  <wp:extent cx="1771015" cy="455930"/>
                                  <wp:effectExtent l="0" t="0" r="12065" b="1270"/>
                                  <wp:docPr id="18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71015" cy="4559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7.1pt;margin-top:-45.45pt;height:53.15pt;width:310.45pt;z-index:251661312;v-text-anchor:middle;mso-width-relative:page;mso-height-relative:page;" fillcolor="#FFFFFF [3212]" filled="t" stroked="t" coordsize="21600,21600" o:gfxdata="UEsDBAoAAAAAAIdO4kAAAAAAAAAAAAAAAAAEAAAAZHJzL1BLAwQUAAAACACHTuJA43h91tcAAAAJ&#10;AQAADwAAAGRycy9kb3ducmV2LnhtbE2Py07DMBBF90j8gzVI7Fo7pQk0xKkEUlaIBeVRsZsmQxIR&#10;j6PYffD3DKuyvLpHd84U65Mb1IGm0Hu2kMwNKOLaNz23Ft5eq9kdqBCRGxw8k4UfCrAuLy8KzBt/&#10;5Bc6bGKrZIRDjha6GMdc61B35DDM/Ugs3ZefHEaJU6ubCY8y7ga9MCbTDnuWCx2O9NhR/b3ZOwsp&#10;PvDTx7MOt5XPfHiv+DPZbq29vkrMPahIp3iG4U9f1KEUp53fcxPUIHm5ENLCbGVWoATIbtIE1E6a&#10;dAm6LPT/D8pfUEsDBBQAAAAIAIdO4kCZO3rEywIAAJQFAAAOAAAAZHJzL2Uyb0RvYy54bWytVM1u&#10;EzEQviPxDpbv7W42f23UTRUlCkKqaNSCODteb9bIf9hONuUB4M4ZCcQFOHPmcVp4DMbebZuWHnpg&#10;D7szO+OZ+b6Z8dHxVgq0YdZxrXLc2U8xYorqgqtVjl+9nO8dYOQ8UQURWrEcXzCHj8dPnxzVZsQy&#10;XWlRMIsgiHKj2uS48t6MksTRikni9rVhCoyltpJ4UO0qKSypIboUSZamg6TWtjBWU+Yc/J01RtxG&#10;tI8JqMuSUzbTdC2Z8k1UywTxAMlV3Dg8jtWWJaP+tCwd80jkGJD6+IYkIC/DOxkfkdHKElNx2pZA&#10;HlPCPUyScAVJb0LNiCdobfk/oSSnVjtd+n2qZdIAiYwAik56j5vzihgWsQDVztyQ7v5fWPpis7CI&#10;FzAJQ4wUkdDxy0/v/3z7+Pvzj8tfX6++fLj6+R2BEZiqjRvBgXOzsK3mQAywt6WV4QuA0Daye3HD&#10;Ltt6ROFn97CXDTt9jCjYBsN+mvZD0OT2tLHOP2NaoiDkuGbFip3ptSrOoI9TIoRe+8gy2Zw4H+ku&#10;2ppJ8aaDUSkFdG9DBNrrdgf9rG3vjlO26zTMOmkEBn3b8enu+nQGg0H0gTrbtCBdVxpqcFrwYs6F&#10;iIpdLafCIqghx/P4tCDvuAmFaqA8G6YwiJTAGpUwviBKA61waoURESvYT+ptRHzntLubJIXnoSSh&#10;yBlxVVNMjNAQIrmHFRZc5vggHL4+LRS0IzS5aWuQ/Ha5bXu91MUFzIrVzRI5Q+ccMpwQ5xfEAu8A&#10;Be4VfwqvUmjAp1sJo0rbdw/9D/4wzGDFqIYtBOxv18QyjMRzBWN+2On1wtpGpdcfZqDYXcty16LW&#10;cqqBd5gEqC6Kwd+La7G0Wr6G62cSsoKJKAq5G5ZbZeqb2wEuMMomk+gGq2qIP1Hnhobgoc9KT9Ze&#10;l9yHCQ5ENey0CixrHOz2Ygm3wa4evW4v0/F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OwUAAFtDb250ZW50X1R5cGVzXS54bWxQSwECFAAKAAAA&#10;AACHTuJAAAAAAAAAAAAAAAAABgAAAAAAAAAAABAAAAAdBAAAX3JlbHMvUEsBAhQAFAAAAAgAh07i&#10;QIoUZjzRAAAAlAEAAAsAAAAAAAAAAQAgAAAAQQQAAF9yZWxzLy5yZWxzUEsBAhQACgAAAAAAh07i&#10;QAAAAAAAAAAAAAAAAAQAAAAAAAAAAAAQAAAAAAAAAGRycy9QSwECFAAUAAAACACHTuJA43h91tcA&#10;AAAJAQAADwAAAAAAAAABACAAAAAiAAAAZHJzL2Rvd25yZXYueG1sUEsBAhQAFAAAAAgAh07iQJk7&#10;esTLAgAAlAUAAA4AAAAAAAAAAQAgAAAAJgEAAGRycy9lMm9Eb2MueG1sUEsFBgAAAAAGAAYAWQEA&#10;AGMGAAAAAA==&#10;" adj="3531,26375,14400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</w:pPr>
                      <w:r>
                        <w:drawing>
                          <wp:inline distT="0" distB="0" distL="114300" distR="114300">
                            <wp:extent cx="1835150" cy="431800"/>
                            <wp:effectExtent l="0" t="0" r="8890" b="10160"/>
                            <wp:docPr id="2" name="图片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图片 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rcRect l="5293" t="754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35150" cy="431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drawing>
                          <wp:inline distT="0" distB="0" distL="114300" distR="114300">
                            <wp:extent cx="1771015" cy="455930"/>
                            <wp:effectExtent l="0" t="0" r="12065" b="1270"/>
                            <wp:docPr id="18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71015" cy="4559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方正仿宋_GB2312" w:hAnsi="方正仿宋_GB2312" w:eastAsia="方正仿宋_GB2312" w:cs="方正仿宋_GB2312"/>
          <w:b w:val="0"/>
          <w:bCs/>
          <w:kern w:val="2"/>
          <w:sz w:val="32"/>
          <w:szCs w:val="32"/>
          <w:u w:val="none"/>
          <w:lang w:val="en-US" w:eastAsia="zh-CN" w:bidi="ar-SA"/>
        </w:rPr>
        <w:t>附件5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570" w:lineRule="exact"/>
        <w:jc w:val="center"/>
        <w:textAlignment w:val="auto"/>
        <w:rPr>
          <w:rFonts w:hint="eastAsia" w:ascii="黑体" w:hAnsi="黑体" w:eastAsia="黑体" w:cs="黑体"/>
          <w:b/>
          <w:bCs w:val="0"/>
          <w:color w:val="000000"/>
          <w:sz w:val="44"/>
          <w:szCs w:val="44"/>
        </w:rPr>
      </w:pPr>
      <w:bookmarkStart w:id="0" w:name="_GoBack"/>
      <w:bookmarkEnd w:id="0"/>
      <w:r>
        <w:rPr>
          <w:rFonts w:hint="eastAsia" w:ascii="黑体" w:hAnsi="黑体" w:eastAsia="黑体" w:cs="黑体"/>
          <w:b/>
          <w:bCs w:val="0"/>
          <w:color w:val="000000"/>
          <w:sz w:val="44"/>
          <w:szCs w:val="44"/>
        </w:rPr>
        <w:t>北海艺</w: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3948430</wp:posOffset>
                </wp:positionH>
                <wp:positionV relativeFrom="paragraph">
                  <wp:posOffset>-855345</wp:posOffset>
                </wp:positionV>
                <wp:extent cx="2599055" cy="1184910"/>
                <wp:effectExtent l="301625" t="6350" r="10160" b="12700"/>
                <wp:wrapNone/>
                <wp:docPr id="15" name="圆角矩形标注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9055" cy="1184910"/>
                        </a:xfrm>
                        <a:prstGeom prst="wedgeRoundRectCallout">
                          <a:avLst>
                            <a:gd name="adj1" fmla="val -60945"/>
                            <a:gd name="adj2" fmla="val 43193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auto"/>
                              <w:jc w:val="center"/>
                              <w:textAlignment w:val="auto"/>
                            </w:pPr>
                            <w:r>
                              <w:drawing>
                                <wp:inline distT="0" distB="0" distL="114300" distR="114300">
                                  <wp:extent cx="1809750" cy="458470"/>
                                  <wp:effectExtent l="0" t="0" r="3810" b="13970"/>
                                  <wp:docPr id="16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图片 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 t="1887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9750" cy="4584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jc w:val="left"/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黑体二号，第二行段后1行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10.9pt;margin-top:-67.35pt;height:93.3pt;width:204.65pt;z-index:251660288;v-text-anchor:middle;mso-width-relative:page;mso-height-relative:page;" fillcolor="#FFFFFF [3201]" filled="t" stroked="t" coordsize="21600,21600" o:gfxdata="UEsDBAoAAAAAAIdO4kAAAAAAAAAAAAAAAAAEAAAAZHJzL1BLAwQUAAAACACHTuJAGLUct9oAAAAM&#10;AQAADwAAAGRycy9kb3ducmV2LnhtbE2PP0/DMBTEdyS+g/WQ2FrH/Ucb4lQCxMDAQApDNzd+xBHx&#10;c2Q7Tfj2uBMdT3e6+12xn2zHzuhD60iCmGfAkGqnW2okfB5eZ1tgISrSqnOEEn4xwL68vSlUrt1I&#10;H3iuYsNSCYVcSTAx9jnnoTZoVZi7Hil5385bFZP0DddejancdnyRZRtuVUtpwagenw3WP9VgJcTV&#10;4F8O7wZHO1U+6uP66+n4JuX9ncgegUWc4n8YLvgJHcrEdHID6cA6CZuFSOhRwkwsVw/ALpFsKQSw&#10;k4S12AEvC359ovwDUEsDBBQAAAAIAIdO4kCd4/6UzAIAAJUFAAAOAAAAZHJzL2Uyb0RvYy54bWyt&#10;VM1u00AQviPxDqu9t7bTJG2iOlWUKAipolUL4rxZr+NF+8fuJk55ALhzRgJxAc6ceZwWHoPZtdu6&#10;pYce8MGe8czOzPfNzB4ebaVAG2Yd1yrH2W6KEVNUF1ytcvzq5WLnACPniSqI0Irl+II5fDR5+uSw&#10;NmPW05UWBbMIgig3rk2OK+/NOEkcrZgkblcbpsBYaiuJB9WuksKSGqJLkfTSdJjU2hbGasqcg7/z&#10;xojbiPYxAXVZcsrmmq4lU76JapkgHiC5ihuHJ7HasmTUn5SlYx6JHANSH9+QBORleCeTQzJeWWIq&#10;TtsSyGNKuIdJEq4g6U2oOfEErS3/J5Tk1GqnS79LtUwaIJERQJGl97g5r4hhEQtQ7cwN6e7/haUv&#10;NqcW8QImYYCRIhI6fvnp/Z9vH39//nH56+vVlw9XP78jMAJTtXFjOHBuTm2rORAD7G1pZfgCILSN&#10;7F7csMu2HlH42RuMRukAslCwZdlBf5RF/pPb48Y6/4xpiYKQ45oVK3am16o4g0bOiBB67SPNZHPs&#10;fOS7aIsmxZsMo1IKaN+GCLQzTEf9WDU0pePU6zr197LRXjsDHZ+9rk82HA73gw/U2aYF6brSUIPT&#10;ghcLLkRU7Go5ExZBDTlexKc9fMdNKFQDC739FCaREtijEuYXRGmgF06tMCJiBQtKvY2I75x2d5Ok&#10;8DyUJBQ5J65qiokRGrCSe9hhwWWOD8Lh69NCAczQ5aavQfLb5bZt9lIXFzAsVjdb5AxdcMhwTJw/&#10;JRZ4ByhwsfgTeJVCAz7dShhV2r576H/wh2kGK0Y1rCFgf7smlmEkniuY81HW74e9jUp/sN8DxXYt&#10;y65FreVMA+8wCVBdFIO/F9diabV8DffPNGQFE1EUcjcst8rMN9cD3GCUTafRDXbVEH+szg0NwUOf&#10;lZ6uvS65D5MRiGrYaRXY1jgw7c0SroOuHr1ub9PJ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Bi1&#10;HLfaAAAADAEAAA8AAAAAAAAAAQAgAAAAIgAAAGRycy9kb3ducmV2LnhtbFBLAQIUABQAAAAIAIdO&#10;4kCd4/6UzAIAAJUFAAAOAAAAAAAAAAEAIAAAACkBAABkcnMvZTJvRG9jLnhtbFBLBQYAAAAABgAG&#10;AFkBAABnBgAAAAA=&#10;" adj="-2364,20130,14400">
                <v:fill on="t" focussize="0,0"/>
                <v:stroke weight="1pt" color="#FF0000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auto"/>
                        <w:jc w:val="center"/>
                        <w:textAlignment w:val="auto"/>
                      </w:pPr>
                      <w:r>
                        <w:drawing>
                          <wp:inline distT="0" distB="0" distL="114300" distR="114300">
                            <wp:extent cx="1809750" cy="458470"/>
                            <wp:effectExtent l="0" t="0" r="3810" b="13970"/>
                            <wp:docPr id="16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图片 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/>
                                    <a:srcRect t="1887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9750" cy="4584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jc w:val="left"/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黑体二号，第二行段后1行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4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3898900</wp:posOffset>
                </wp:positionH>
                <wp:positionV relativeFrom="paragraph">
                  <wp:posOffset>150495</wp:posOffset>
                </wp:positionV>
                <wp:extent cx="1469390" cy="554990"/>
                <wp:effectExtent l="0" t="4445" r="8890" b="19685"/>
                <wp:wrapNone/>
                <wp:docPr id="20" name="直接箭头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69390" cy="55499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07pt;margin-top:11.85pt;height:43.7pt;width:115.7pt;z-index:251662336;mso-width-relative:page;mso-height-relative:page;" filled="f" stroked="t" coordsize="21600,21600" o:gfxdata="UEsDBAoAAAAAAIdO4kAAAAAAAAAAAAAAAAAEAAAAZHJzL1BLAwQUAAAACACHTuJAfvn1ztkAAAAK&#10;AQAADwAAAGRycy9kb3ducmV2LnhtbE2Py07DQAxF90j8w8hI7OgkbfpQmkklkMoCFlULEttp4mYi&#10;Mp4QT198PWYF3lk+uj63WF18p044cBvIQDpKQCFVoW6pMfD+tn5YgOJoqbZdIDRwRYZVeXtT2LwO&#10;Z9riaRcbJSHEuTXgYuxzrbly6C2PQo8kt0MYvI2yDo2uB3uWcN/pcZLMtLctyQdne3xyWH3ujt7A&#10;a/Ol081m8rJ+br956q48f/xgY+7v0mQJKuIl/sHwqy/qUIrTPhypZtUZmKWZdIkGxpM5KAEW2TQD&#10;tRdSBnRZ6P8Vyh9QSwMEFAAAAAgAh07iQB7DcMQTAgAA7wMAAA4AAABkcnMvZTJvRG9jLnhtbK1T&#10;zY7TMBC+I/EOlu807e622kZN99BSOCCoBDzA1HESS/7T2Nu0L8ELIHECTsBp7zwNLI/BOAkFlsse&#10;yMEae/x9M9+X8eLqYDTbSwzK2YJPRmPOpBWuVLYu+OtXm0eXnIUItgTtrCz4UQZ+tXz4YNH6XJ65&#10;xulSIiMSG/LWF7yJ0edZFkQjDYSR89JSsnJoINIW66xEaInd6OxsPJ5lrcPSoxMyBDpd90k+MOJ9&#10;CF1VKSHXTlwbaWPPilJDJEmhUT7wZddtVUkRX1RVkJHpgpPS2K1UhOJdWrPlAvIawTdKDC3AfVq4&#10;o8mAslT0RLWGCOwa1T9URgl0wVVxJJzJeiGdI6RiMr7jzcsGvOy0kNXBn0wP/49WPN9vkamy4Gdk&#10;iQVDf/z27c33Nx9uv3z+9v7mx9d3Kf70kVGezGp9yAmzslscdsFvMSk/VGhYpZV/SlPVeUHq2KGz&#10;+niyWh4iE3Q4uZjNz+dUUlBuOr2YU0yEWc+T+DyG+EQ6w1JQ8BARVN3ElbOW/qrDvgbsn4XYA38B&#10;Eti6jdKaziHXlrUFn51PUzGgga1oUCg0nkQHW3MGuqaXICJ2XQenVZnQCRyw3q00sj3Q/Gw2Y/qG&#10;Nv+6lkqvITT9vS6VrkFuVKTHopUp+GUCDwMXQenHtmTx6MlvQHTtQKstmZBM7m1N0c6Vx87t7pzm&#10;oLNpmNk0aH/uO/Tvd7r8C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H759c7ZAAAACgEAAA8AAAAA&#10;AAAAAQAgAAAAIgAAAGRycy9kb3ducmV2LnhtbFBLAQIUABQAAAAIAIdO4kAew3DEEwIAAO8DAAAO&#10;AAAAAAAAAAEAIAAAACgBAABkcnMvZTJvRG9jLnhtbFBLBQYAAAAABgAGAFkBAACtBQAAAAA=&#10;">
                <v:fill on="f" focussize="0,0"/>
                <v:stroke weight="0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-467995</wp:posOffset>
                </wp:positionH>
                <wp:positionV relativeFrom="paragraph">
                  <wp:posOffset>304165</wp:posOffset>
                </wp:positionV>
                <wp:extent cx="2245995" cy="793115"/>
                <wp:effectExtent l="6350" t="6350" r="18415" b="297815"/>
                <wp:wrapNone/>
                <wp:docPr id="9" name="圆角矩形标注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5995" cy="793115"/>
                        </a:xfrm>
                        <a:prstGeom prst="wedgeRoundRectCallout">
                          <a:avLst>
                            <a:gd name="adj1" fmla="val 5461"/>
                            <a:gd name="adj2" fmla="val 86072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表格行高1.2CM，不吃字,文字上下、左右居中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-36.85pt;margin-top:23.95pt;height:62.45pt;width:176.85pt;z-index:251659264;v-text-anchor:middle;mso-width-relative:page;mso-height-relative:page;" fillcolor="#FFFFFF [3201]" filled="t" stroked="t" coordsize="21600,21600" o:gfxdata="UEsDBAoAAAAAAIdO4kAAAAAAAAAAAAAAAAAEAAAAZHJzL1BLAwQUAAAACACHTuJA86qpH9gAAAAK&#10;AQAADwAAAGRycy9kb3ducmV2LnhtbE2PQU+DQBCF7yb+h82YeGt3oVYQWXqo9drE2gS9LTACkZ0l&#10;7NLWf+94ssfJfHnve/nmYgdxwsn3jjRESwUCqXZNT62G4/vrIgXhg6HGDI5Qww962BS3N7nJGnem&#10;NzwdQis4hHxmNHQhjJmUvu7QGr90IxL/vtxkTeBzamUzmTOH20HGSj1Ka3rihs6MuO2w/j7MVsN6&#10;/1m5D7Wa9+VLtHZlfdyWu53W93eRegYR8BL+YfjTZ3Uo2KlyMzVeDBoWySphVMND8gSCgThVPK5i&#10;MolTkEUurycUv1BLAwQUAAAACACHTuJAymTny8UCAACQBQAADgAAAGRycy9lMm9Eb2MueG1srVRL&#10;bxMxEL4j8R8s3+lmt3k0UTdVlCgIqaJRC+LseL1ZI7+wnWzKD4A7ZyQQF+DMmZ/Tws9g7N226ePQ&#10;A3vwznjG8/jmcXi0lQJtmHVcqxynex2MmKK64GqV49ev5s8OMHKeqIIIrViOz5nDR+OnTw5rM2KZ&#10;rrQomEVgRLlRbXJceW9GSeJoxSRxe9owBcJSW0k8sHaVFJbUYF2KJOt0+kmtbWGspsw5uJ01Qtxa&#10;tI8xqMuSUzbTdC2Z8o1VywTxkJKruHF4HKMtS0b9SVk65pHIMWTq4wlOgF6GMxkfktHKElNx2oZA&#10;HhPCnZwk4QqcXpuaEU/Q2vJ7piSnVjtd+j2qZdIkEhGBLNLOHWzOKmJYzAWgduYadPf/zNKXm4VF&#10;vMjxECNFJBT84vOHv98//fny8+L3t8uvHy9//UDDgFNt3AjUz8zCtpwDMiS9La0Mf0gHbSO259fY&#10;sq1HFC6zrNsbDnsYUZANhvtp2gtGk5vXxjr/nGmJApHjmhUrdqrXqjiFKk6JEHrtI8Zkc+x8BLto&#10;QybF2xSjUgqo3YYI1Ov207a0OyrZrspBvzPI7uvs7+qk/X5/0EbZOoV4r+IMETgteDHnQkTGrpZT&#10;YRFEkON5/NrHt9SEQjUMXjboQBNSAiNUQusCKQ2UwakVRkSsYDaptzHfW6/dbScd+B5yEoKcEVc1&#10;wUQLTbKSexhfwWWOD8Ljq9dCQTFCiZuiBspvl9u20ktdnEOfWN0MkDN0zsHDMXF+QSygDqnATvEn&#10;cJRCQ366pTCqtH3/0H3Qh0YGKUY1TCDk/m5NLMNIvFDQ4sO02w0jG5lub5ABY3cly12JWsupBtyh&#10;DyC6SAZ9L67I0mr5BlbPJHgFEVEUfDcot8zUN5sBlhdlk0lUgzE1xB+rM0OD8VBnpSdrr0vuQ/8G&#10;oBp0WgYGNbZ1u1TCJtjlo9bNIh3/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YFAABbQ29udGVudF9UeXBlc10ueG1sUEsBAhQACgAAAAAAh07i&#10;QAAAAAAAAAAAAAAAAAYAAAAAAAAAAAAQAAAAGAQAAF9yZWxzL1BLAQIUABQAAAAIAIdO4kCKFGY8&#10;0QAAAJQBAAALAAAAAAAAAAEAIAAAADwEAABfcmVscy8ucmVsc1BLAQIUAAoAAAAAAIdO4kAAAAAA&#10;AAAAAAAAAAAEAAAAAAAAAAAAEAAAAAAAAABkcnMvUEsBAhQAFAAAAAgAh07iQPOqqR/YAAAACgEA&#10;AA8AAAAAAAAAAQAgAAAAIgAAAGRycy9kb3ducmV2LnhtbFBLAQIUABQAAAAIAIdO4kDKZOfLxQIA&#10;AJAFAAAOAAAAAAAAAAEAIAAAACcBAABkcnMvZTJvRG9jLnhtbFBLBQYAAAAABgAGAFkBAABeBgAA&#10;AAA=&#10;" adj="11980,29392,14400">
                <v:fill on="t" focussize="0,0"/>
                <v:stroke weight="1pt" color="#FF0000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00" w:lineRule="exact"/>
                        <w:jc w:val="left"/>
                        <w:textAlignment w:val="auto"/>
                        <w:rPr>
                          <w:rFonts w:hint="default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表格行高1.2CM，不吃字,文字上下、左右居中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5692775</wp:posOffset>
                </wp:positionH>
                <wp:positionV relativeFrom="paragraph">
                  <wp:posOffset>1322070</wp:posOffset>
                </wp:positionV>
                <wp:extent cx="999490" cy="984885"/>
                <wp:effectExtent l="46990" t="99695" r="20320" b="12700"/>
                <wp:wrapNone/>
                <wp:docPr id="10" name="圆角矩形标注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9490" cy="984885"/>
                        </a:xfrm>
                        <a:prstGeom prst="wedgeRoundRectCallout">
                          <a:avLst>
                            <a:gd name="adj1" fmla="val -50148"/>
                            <a:gd name="adj2" fmla="val -58510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表格整体宽16CM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448.25pt;margin-top:104.1pt;height:77.55pt;width:78.7pt;z-index:251663360;v-text-anchor:middle;mso-width-relative:page;mso-height-relative:page;" fillcolor="#FFFFFF [3201]" filled="t" stroked="t" coordsize="21600,21600" o:gfxdata="UEsDBAoAAAAAAIdO4kAAAAAAAAAAAAAAAAAEAAAAZHJzL1BLAwQUAAAACACHTuJAd4L/wNsAAAAM&#10;AQAADwAAAGRycy9kb3ducmV2LnhtbE2PPU/DMBRFdyT+g/WQWBC1m6hpmsbpgOgAW0sHRjd+jS38&#10;EdluU/j1uBOMT/fo3vPazdUacsEQtXcc5jMGBF3vpXYDh8PH9rkGEpNwUhjvkMM3Rth093etaKSf&#10;3A4v+zSQXOJiIziolMaG0tgrtCLO/IguZycfrEj5DAOVQUy53BpaMFZRK7TLC0qM+KKw/9qfLQez&#10;HHocXt8/05ve/hye9G4KS8X548OcrYEkvKY/GG76WR267HT0ZycjMRzqVbXIKIeC1QWQG8EW5QrI&#10;kUNZlSXQrqX/n+h+AVBLAwQUAAAACACHTuJAJ2FDkccCAACUBQAADgAAAGRycy9lMm9Eb2MueG1s&#10;rVTNbhMxEL4j8Q6W7+0mIUmTqJsqShSEVNGqBXF2vN5dI/9he7MpD0DvnJFAXIAzZx6nhcdg7N22&#10;SemhB/bgnfGM5+ebn8OjjRRozazjWqW4u9/BiCmqM66KFL9+tdwbYeQ8URkRWrEUXzCHj6ZPnxzW&#10;ZsJ6utQiYxaBEeUmtUlx6b2ZJImjJZPE7WvDFAhzbSXxwNoiySypwboUSa/TGSa1tpmxmjLn4HbR&#10;CHFr0T7GoM5zTtlC00oy5RurlgniISVXcuPwNEab54z6kzx3zCORYsjUxxOcAL0KZzI9JJPCElNy&#10;2oZAHhPCvZwk4Qqc3ppaEE9QZfk/piSnVjud+32qZdIkEhGBLLqde9icl8SwmAtA7cwt6O7/maUv&#10;16cW8Qw6ASBRRELFrz59+PPt4+/PP65+fb3+cnn98zsCISBVGzeBB+fm1LacAzKkvcmtDH9ICG0i&#10;uhe36LKNRxQux+NxfwxOKIjGo/5oNAg2k7vHxjr/nGmJApHimmUFO9OVys6gjHMihK58BJmsj52P&#10;aGdtyCR728UolwKKtyYC7Q063f6ore6WUm9XaTRoEoO6bSk921bqDofDgzbQ1i+EfBNqCMJpwbMl&#10;FyIytljNhUUQRIqX8Wsf76gJhWqAvHfQCYAQGKMc2hdIaaAUThUYEVHAfFJvY8o7r92ukw58DzkJ&#10;QS6IK5tgooUGEck9jLDgMsWj8PjmtVBQj1DkpqyB8pvVpq31SmcX0CtWN0PkDF1y8HBMnD8lFoCH&#10;VGCv+BM4cqEhP91SGJXavn/oPuhDM4MUoxqmEHJ/VxHLMBIvFLT5uNvvg1kfmf7goAeM3ZastiWq&#10;knMNuEMrQHSRDPpe3JC51fINrJ9Z8Aoioij4blBumblvtgMsMMpms6gGo2qIP1bnhgbjoc5Kzyqv&#10;c+5DCwegGnRaBoY1dna7WMI22Oaj1t0ynf4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OwUAAFtDb250ZW50X1R5cGVzXS54bWxQSwECFAAKAAAA&#10;AACHTuJAAAAAAAAAAAAAAAAABgAAAAAAAAAAABAAAAAdBAAAX3JlbHMvUEsBAhQAFAAAAAgAh07i&#10;QIoUZjzRAAAAlAEAAAsAAAAAAAAAAQAgAAAAQQQAAF9yZWxzLy5yZWxzUEsBAhQACgAAAAAAh07i&#10;QAAAAAAAAAAAAAAAAAQAAAAAAAAAAAAQAAAAAAAAAGRycy9QSwECFAAUAAAACACHTuJAd4L/wNsA&#10;AAAMAQAADwAAAAAAAAABACAAAAAiAAAAZHJzL2Rvd25yZXYueG1sUEsBAhQAFAAAAAgAh07iQCdh&#10;Q5HHAgAAlAUAAA4AAAAAAAAAAQAgAAAAKgEAAGRycy9lMm9Eb2MueG1sUEsFBgAAAAAGAAYAWQEA&#10;AGMGAAAAAA==&#10;" adj="-32,-1838,14400">
                <v:fill on="t" focussize="0,0"/>
                <v:stroke weight="1pt" color="#FF0000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00" w:lineRule="exact"/>
                        <w:jc w:val="left"/>
                        <w:textAlignment w:val="auto"/>
                        <w:rPr>
                          <w:rFonts w:hint="default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表格整体宽16CM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  <w:b/>
          <w:bCs w:val="0"/>
          <w:color w:val="000000"/>
          <w:sz w:val="44"/>
          <w:szCs w:val="44"/>
        </w:rPr>
        <w:t>术设计学院本科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570" w:lineRule="exact"/>
        <w:jc w:val="center"/>
        <w:textAlignment w:val="auto"/>
        <w:rPr>
          <w:rFonts w:hint="eastAsia" w:ascii="黑体" w:hAnsi="黑体" w:eastAsia="黑体" w:cs="黑体"/>
          <w:b/>
          <w:bCs w:val="0"/>
          <w:color w:val="000000"/>
          <w:szCs w:val="21"/>
          <w:lang w:val="en-US" w:eastAsia="zh-CN"/>
        </w:rPr>
      </w:pPr>
      <w:r>
        <w:rPr>
          <w:rFonts w:hint="eastAsia" w:ascii="黑体" w:hAnsi="黑体" w:eastAsia="黑体" w:cs="黑体"/>
          <w:b/>
          <w:bCs w:val="0"/>
          <w:color w:val="000000"/>
          <w:sz w:val="44"/>
          <w:szCs w:val="44"/>
        </w:rPr>
        <w:t>毕业设计（论文）指导记录表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default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="宋体"/>
          <w:color w:val="000000"/>
          <w:sz w:val="24"/>
          <w:szCs w:val="24"/>
        </w:rPr>
        <w:t>学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院：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建筑与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环境艺术学院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姓名：</w:t>
      </w:r>
      <w:r>
        <w:rPr>
          <w:rFonts w:hint="eastAsia" w:ascii="宋体" w:hAnsi="宋体" w:cs="宋体"/>
          <w:color w:val="FF0000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学号：</w:t>
      </w:r>
      <w:r>
        <w:rPr>
          <w:rFonts w:hint="eastAsia" w:ascii="宋体" w:hAnsi="宋体" w:cs="宋体"/>
          <w:color w:val="FF0000"/>
          <w:sz w:val="24"/>
          <w:lang w:val="en-US" w:eastAsia="zh-CN"/>
        </w:rPr>
        <w:t xml:space="preserve">       </w:t>
      </w:r>
      <w:r>
        <w:rPr>
          <w:rFonts w:hint="eastAsia" w:ascii="宋体" w:hAnsi="宋体" w:cs="宋体"/>
          <w:color w:val="FF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指导教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师：</w:t>
      </w:r>
      <w:r>
        <w:rPr>
          <w:rFonts w:hint="eastAsia" w:ascii="宋体" w:hAnsi="宋体" w:cs="宋体"/>
          <w:color w:val="FF0000"/>
          <w:sz w:val="24"/>
          <w:lang w:val="en-US" w:eastAsia="zh-CN"/>
        </w:rPr>
        <w:t xml:space="preserve">       </w:t>
      </w:r>
    </w:p>
    <w:tbl>
      <w:tblPr>
        <w:tblStyle w:val="13"/>
        <w:tblpPr w:leftFromText="180" w:rightFromText="180" w:vertAnchor="text" w:horzAnchor="page" w:tblpXSpec="center" w:tblpY="126"/>
        <w:tblOverlap w:val="never"/>
        <w:tblW w:w="907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1"/>
        <w:gridCol w:w="1425"/>
        <w:gridCol w:w="956"/>
        <w:gridCol w:w="5243"/>
        <w:gridCol w:w="9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序号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日期</w:t>
            </w: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指导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地点</w:t>
            </w: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/>
                <w:spacing w:val="28"/>
                <w:sz w:val="24"/>
                <w:szCs w:val="24"/>
              </w:rPr>
              <w:t>主要指导内容</w:t>
            </w: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/>
                <w:spacing w:val="28"/>
                <w:sz w:val="24"/>
                <w:szCs w:val="24"/>
              </w:rPr>
              <w:t>指导方式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（宋体小四，居中，固定值20磅）</w:t>
            </w: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cs="宋体"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（宋体小四，居中，固定值20磅）</w:t>
            </w: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（宋体小四，靠左，固定值20磅）</w:t>
            </w: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（宋体小四，居中，固定值20磅）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5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6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7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8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9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10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12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13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FF0000"/>
                <w:sz w:val="24"/>
                <w:szCs w:val="24"/>
                <w:lang w:val="en-US" w:eastAsia="zh-CN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cs="宋体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14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15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47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16</w:t>
            </w:r>
          </w:p>
        </w:tc>
        <w:tc>
          <w:tcPr>
            <w:tcW w:w="142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color w:val="auto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9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  <w:tc>
          <w:tcPr>
            <w:tcW w:w="5243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left"/>
              <w:textAlignment w:val="auto"/>
              <w:rPr>
                <w:rFonts w:hint="default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44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1188085</wp:posOffset>
                      </wp:positionH>
                      <wp:positionV relativeFrom="paragraph">
                        <wp:posOffset>275590</wp:posOffset>
                      </wp:positionV>
                      <wp:extent cx="1374775" cy="2050415"/>
                      <wp:effectExtent l="3810" t="2540" r="8255" b="4445"/>
                      <wp:wrapNone/>
                      <wp:docPr id="7" name="直接箭头连接符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74775" cy="205041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margin-left:93.55pt;margin-top:21.7pt;height:161.45pt;width:108.25pt;z-index:251667456;mso-width-relative:page;mso-height-relative:page;" filled="f" stroked="t" coordsize="21600,21600" o:gfxdata="UEsDBAoAAAAAAIdO4kAAAAAAAAAAAAAAAAAEAAAAZHJzL1BLAwQUAAAACACHTuJAOZuDstsAAAAK&#10;AQAADwAAAGRycy9kb3ducmV2LnhtbE2Py07DMBBF90j8gzVI7KgTEtIS4lSAQFSCLtqyYOnGk4eI&#10;xyF2m/L3DCtYXs3RvWeK5cn24oij7xwpiGcRCKTKmY4aBe+756sFCB80Gd07QgXf6GFZnp8VOjdu&#10;og0et6ERXEI+1wraEIZcSl+1aLWfuQGJb7UbrQ4cx0aaUU9cbnt5HUWZtLojXmj1gI8tVp/bg1Uw&#10;TK/zl5svh/fp7cPT28euNutVrdTlRRzdgQh4Cn8w/OqzOpTstHcHMl70nBfzmFEFaZKCYCCNkgzE&#10;XkGSZQnIspD/Xyh/AFBLAwQUAAAACACHTuJAOWZj4g0CAADkAwAADgAAAGRycy9lMm9Eb2MueG1s&#10;rVPNjtMwEL4j8Q6W7zRpd7tdRU330FIuCCoBDzB1nMSS/zT2Nu1L8AJInIATcNo7TwPLYzBOQxeW&#10;yx7IwRmPPd/M9814frU3mu0kBuVsycejnDNphauUbUr+5vX6ySVnIYKtQDsrS36QgV8tHj+ad76Q&#10;E9c6XUlkBGJD0fmStzH6IsuCaKWBMHJeWjqsHRqItMUmqxA6Qjc6m+T5RdY5rDw6IUMg7+p4yAdE&#10;fAigq2sl5MqJayNtPKKi1BCJUmiVD3zRV1vXUsSXdR1kZLrkxDT2KyUhe5vWbDGHokHwrRJDCfCQ&#10;Eu5xMqAsJT1BrSACu0b1D5RRAl1wdRwJZ7IjkV4RYjHO72nzqgUvey4kdfAn0cP/gxUvdhtkqir5&#10;jDMLhhp+++7mx9uPt1+/fP9w8/Pb+2R//sRmSarOh4IilnaDwy74DSbe+xpN+hMjtu/lPZzklfvI&#10;BDnHZ7Pz2WzKmaCzST7Nz8fThJrdhXsM8Zl0hiWj5CEiqKaNS2cttdLhuBcZds9DPAb+Dki5rVsr&#10;rckPhbasK/nF2ZT6LICmtKbpINN4YhpswxnohsZfROwRg9OqStEpOGCzXWpkO6ChWa9z+oYy/7qW&#10;Uq8gtMd7/VG6BoVRkV6IVqbklyl4mLIISj+1FYsHTyoDousGWG1JhKTtUc1kbV116EXu/dT8XqZh&#10;UNN0/bnvo+8e5+IX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OZuDstsAAAAKAQAADwAAAAAAAAAB&#10;ACAAAAAiAAAAZHJzL2Rvd25yZXYueG1sUEsBAhQAFAAAAAgAh07iQDlmY+INAgAA5AMAAA4AAAAA&#10;AAAAAQAgAAAAKgEAAGRycy9lMm9Eb2MueG1sUEsFBgAAAAAGAAYAWQEAAKkFAAAAAA==&#10;">
                      <v:fill on="f" focussize="0,0"/>
                      <v:stroke weight="0.5pt" color="#FF0000 [3204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  <w:tc>
          <w:tcPr>
            <w:tcW w:w="97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 w:eastAsia="宋体" w:cs="宋体"/>
                <w:color w:val="FF000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1" w:hRule="atLeast"/>
          <w:jc w:val="center"/>
        </w:trPr>
        <w:tc>
          <w:tcPr>
            <w:tcW w:w="189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学</w:t>
            </w: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eastAsia" w:ascii="宋体" w:hAnsi="宋体"/>
                <w:sz w:val="24"/>
                <w:szCs w:val="24"/>
              </w:rPr>
              <w:t>生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宋体" w:hAnsi="宋体"/>
                <w:szCs w:val="21"/>
              </w:rPr>
            </w:pPr>
            <w:r>
              <w:rPr>
                <w:sz w:val="44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1127760</wp:posOffset>
                      </wp:positionH>
                      <wp:positionV relativeFrom="paragraph">
                        <wp:posOffset>143510</wp:posOffset>
                      </wp:positionV>
                      <wp:extent cx="621665" cy="579120"/>
                      <wp:effectExtent l="3175" t="0" r="0" b="15240"/>
                      <wp:wrapNone/>
                      <wp:docPr id="11" name="直接箭头连接符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21665" cy="5791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y;margin-left:88.8pt;margin-top:11.3pt;height:45.6pt;width:48.95pt;z-index:251669504;mso-width-relative:page;mso-height-relative:page;" filled="f" stroked="t" coordsize="21600,21600" o:gfxdata="UEsDBAoAAAAAAIdO4kAAAAAAAAAAAAAAAAAEAAAAZHJzL1BLAwQUAAAACACHTuJAaV1aG9kAAAAK&#10;AQAADwAAAGRycy9kb3ducmV2LnhtbE2PT0vDQBDF74LfYRnBm90kJU2J2RQU6kEPxSp43SZjNpid&#10;jZntPz+948mehsf78ea9anXygzrgxH0gA+ksAYXUhLanzsD72/puCYqjpdYOgdDAGRlW9fVVZcs2&#10;HOkVD9vYKQkhLq0BF+NYas2NQ295FkYk8T7D5G0UOXW6nexRwv2gsyRZaG97kg/OjvjosPna7r2B&#10;l+5bp5vN/Hn91P9w7s5cPHywMbc3aXIPKuIp/sPwV1+qQy2ddmFPLatBdFEsBDWQZXIFyIo8B7UT&#10;J50vQdeVvpxQ/wJQSwMEFAAAAAgAh07iQGjKD+ISAgAA7gMAAA4AAABkcnMvZTJvRG9jLnhtbK1T&#10;vY4TMRDukXgHyz3ZJCjhiLK5IiE0CE7ip3e83l1L/tOML5u8BC+ARAVUHNX1PA0cj8HYuwQ4mivY&#10;wrI9O9/M983n5fnBGrZXgNq7kk9GY86Uk77Srin561fbB2ecYRSuEsY7VfKjQn6+un9v2YWFmvrW&#10;m0oBIxCHiy6UvI0xLIoCZauswJEPylGw9mBFpCM0RQWiI3Rriul4PC86D1UALxUi3W76IB8Q4S6A&#10;vq61VBsvL61ysUcFZUQkStjqgHyVu61rJeOLukYVmSk5MY15pSK036W1WC3FogERWi2HFsRdWrjF&#10;yQrtqOgJaiOiYJeg/4GyWoJHX8eR9LboiWRFiMVkfEubl60IKnMhqTGcRMf/Byuf7y+A6YqcMOHM&#10;CUsTv3l3/f3tx5svV98+XP/4+j7tP39iFCexuoALylm7CxhOGC4gMT/UYFltdHhDWFkLYscOWerj&#10;SWp1iEzS5Xw6mc9nnEkKzR49nkzzKIoeJsEFwPhUecvSpuQYQeimjWvvHA3VQ19C7J9hpEYo8VdC&#10;SnZ+q43JszWOdVTu4YwmLgX5tSaf0NYG4oyu4UyYhh6CjJCbRm90lbITDkKzWxtge0H22W7H9CUR&#10;qNpfv6XSG4Ft/18O9cayOtJbMdqW/CwlD36LQpsnrmLxGEhuAeC7AdY4Qk8a96qm3c5Xxyx2vicb&#10;5PqDZZPP/jzn7N/PdPUT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aV1aG9kAAAAKAQAADwAAAAAA&#10;AAABACAAAAAiAAAAZHJzL2Rvd25yZXYueG1sUEsBAhQAFAAAAAgAh07iQGjKD+ISAgAA7gMAAA4A&#10;AAAAAAAAAQAgAAAAKAEAAGRycy9lMm9Eb2MueG1sUEsFBgAAAAAGAAYAWQEAAKwFAAAAAA==&#10;">
                      <v:fill on="f" focussize="0,0"/>
                      <v:stroke weight="0.5pt" color="#FF0000 [3204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419735</wp:posOffset>
                      </wp:positionH>
                      <wp:positionV relativeFrom="paragraph">
                        <wp:posOffset>468630</wp:posOffset>
                      </wp:positionV>
                      <wp:extent cx="1082040" cy="681990"/>
                      <wp:effectExtent l="6350" t="6350" r="344170" b="12700"/>
                      <wp:wrapNone/>
                      <wp:docPr id="8" name="圆角矩形标注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2040" cy="681990"/>
                              </a:xfrm>
                              <a:prstGeom prst="wedgeRoundRectCallout">
                                <a:avLst>
                                  <a:gd name="adj1" fmla="val 78950"/>
                                  <a:gd name="adj2" fmla="val 36219"/>
                                  <a:gd name="adj3" fmla="val 16667"/>
                                </a:avLst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400" w:lineRule="exact"/>
                                    <w:jc w:val="left"/>
                                    <w:textAlignment w:val="auto"/>
                                    <w:rPr>
                                      <w:rFonts w:hint="default" w:ascii="黑体" w:hAnsi="黑体" w:eastAsia="黑体" w:cs="黑体"/>
                                      <w:sz w:val="30"/>
                                      <w:szCs w:val="3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黑体" w:hAnsi="黑体" w:eastAsia="黑体" w:cs="黑体"/>
                                      <w:sz w:val="30"/>
                                      <w:szCs w:val="30"/>
                                      <w:lang w:val="en-US" w:eastAsia="zh-CN"/>
                                    </w:rPr>
                                    <w:t>楷体小四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62" type="#_x0000_t62" style="position:absolute;left:0pt;margin-left:33.05pt;margin-top:36.9pt;height:53.7pt;width:85.2pt;z-index:251668480;v-text-anchor:middle;mso-width-relative:page;mso-height-relative:page;" fillcolor="#FFFFFF [3201]" filled="t" stroked="t" coordsize="21600,21600" o:gfxdata="UEsDBAoAAAAAAIdO4kAAAAAAAAAAAAAAAAAEAAAAZHJzL1BLAwQUAAAACACHTuJAh4jDKNcAAAAJ&#10;AQAADwAAAGRycy9kb3ducmV2LnhtbE2Py07DMBBF90j8gzVI7KiTVJgS4lSAihDsWmDvxNMkwo/I&#10;dpr07xlWsBzdozvnVtvFGnbCEAfvJOSrDBi61uvBdRI+P15uNsBiUk4r4x1KOGOEbX15UalS+9nt&#10;8XRIHaMSF0sloU9pLDmPbY9WxZUf0VF29MGqRGfouA5qpnJreJFlgls1OPrQqxGfe2y/D5OV8HYU&#10;+6nRr2O4X57eH7/Ou2E2Oymvr/LsAVjCJf3B8KtP6lCTU+MnpyMzEoTIiZRwt6YFlBdrcQusIXCT&#10;F8Driv9fUP8AUEsDBBQAAAAIAIdO4kDEKYGLxQIAAJEFAAAOAAAAZHJzL2Uyb0RvYy54bWytVM1u&#10;1DAQviPxDpbvNMm23T81W612tQipgqoFcfY6TmLkP2zvZssDwJ0zEogLcObM47TwGIydbLstPfRA&#10;DslMPJ6Z75ufo+ONFGjNrONa5TjbSzFiiuqCqyrHr14ungwxcp6oggitWI4vmMPHk8ePjhozZj1d&#10;a1Ewi8CJcuPG5Lj23oyTxNGaSeL2tGEKDkttJfGg2iopLGnAuxRJL037SaNtYaymzDn4O28PcefR&#10;PsShLktO2VzTlWTKt14tE8QDJFdz4/AkZluWjPoXZemYRyLHgNTHNwQBeRneyeSIjCtLTM1plwJ5&#10;SAp3MEnCFQS9djUnnqCV5f+4kpxa7XTp96iWSQskMgIosvQON+c1MSxiAaqduSbd/T+39Pn61CJe&#10;5BjKroiEgl9+ev/n28ffn39c/vp69eXD1c/vaBh4aowbg/m5ObWd5kAMoDelleELcNAmcntxzS3b&#10;eEThZ5YOe+kB0E7hrD/MRqNIfnJz21jnnzItURBy3LCiYmd6pYozqOKMCKFXPnJM1ifOR7KLLmVS&#10;vMkwKqWA2q2JQIPh6HBb2x2b3q7Nfr+Xjbr679js79pk/X5/EGwgzS4qSNtEQwpOC14suBBRsdVy&#10;JiyCFHK8iE93+ZaZUKgBQnqDNNBBYIZK6F0QpYE6OFVhREQFw0m9jYBv3Xa3g6Tw3BckJDknrm6T&#10;iR5asJJ7mF/BJZQ8XN7eFgpghhq3VQ2S3yw3XamXuriARrG6nSBn6IJDhBPi/CmxQDtAgaXiX8Cr&#10;FBrw6U7CqNb23X3/gz10Mpxi1MAIAva3K2IZRuKZgh4fZQehYXxUDg4HPVDs7sly90St5EwD79AI&#10;kF0Ug70XW7G0Wr6G3TMNUeGIKAqxW5Y7Zebb1QDbi7LpNJrBnBriT9S5ocF5qLPS05XXJfehMwJR&#10;LTudApMaG6bbKmEV7OrR6maTTv4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h4jDKNcAAAAJAQAA&#10;DwAAAAAAAAABACAAAAAiAAAAZHJzL2Rvd25yZXYueG1sUEsBAhQAFAAAAAgAh07iQMQpgYvFAgAA&#10;kQUAAA4AAAAAAAAAAQAgAAAAJgEAAGRycy9lMm9Eb2MueG1sUEsFBgAAAAAGAAYAWQEAAF0GAAAA&#10;AA==&#10;" adj="27853,18623,14400">
                      <v:fill on="t" focussize="0,0"/>
                      <v:stroke weight="1pt" color="#FF0000 [3209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楷体小四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 w:ascii="宋体" w:hAnsi="宋体"/>
                <w:sz w:val="24"/>
                <w:szCs w:val="24"/>
              </w:rPr>
              <w:t>签字栏</w:t>
            </w:r>
          </w:p>
        </w:tc>
        <w:tc>
          <w:tcPr>
            <w:tcW w:w="7175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63" w:beforeLines="20" w:line="400" w:lineRule="exact"/>
              <w:ind w:firstLine="480" w:firstLineChars="200"/>
              <w:textAlignment w:val="auto"/>
              <w:rPr>
                <w:rFonts w:ascii="楷体" w:hAnsi="楷体" w:eastAsia="楷体" w:cs="宋体"/>
                <w:kern w:val="0"/>
                <w:sz w:val="24"/>
                <w:szCs w:val="24"/>
              </w:rPr>
            </w:pPr>
            <w:r>
              <w:rPr>
                <w:rFonts w:hint="eastAsia" w:ascii="楷体" w:hAnsi="楷体" w:eastAsia="楷体" w:cs="宋体"/>
                <w:kern w:val="0"/>
                <w:sz w:val="24"/>
                <w:szCs w:val="24"/>
              </w:rPr>
              <w:t>本指导记录表是根据论文指导过程真实情况填报的，我确定它是真实的、可靠的、完整的。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313" w:beforeLines="100" w:after="63" w:afterLines="20" w:line="400" w:lineRule="exact"/>
              <w:textAlignment w:val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</w:t>
            </w:r>
            <w:r>
              <w:rPr>
                <w:rFonts w:hint="eastAsia" w:ascii="宋体" w:hAnsi="宋体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>学    生</w:t>
            </w:r>
            <w:r>
              <w:rPr>
                <w:rFonts w:hint="eastAsia" w:ascii="宋体" w:hAnsi="宋体"/>
                <w:sz w:val="24"/>
                <w:szCs w:val="24"/>
              </w:rPr>
              <w:t xml:space="preserve">：             </w:t>
            </w: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="宋体" w:hAnsi="宋体"/>
                <w:sz w:val="24"/>
                <w:szCs w:val="24"/>
              </w:rPr>
              <w:t xml:space="preserve"> 年    月   </w:t>
            </w: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/>
                <w:sz w:val="24"/>
                <w:szCs w:val="24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01" w:hRule="atLeast"/>
          <w:jc w:val="center"/>
        </w:trPr>
        <w:tc>
          <w:tcPr>
            <w:tcW w:w="189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指导教师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签字栏</w:t>
            </w:r>
          </w:p>
        </w:tc>
        <w:tc>
          <w:tcPr>
            <w:tcW w:w="7175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62" w:afterLines="20" w:line="400" w:lineRule="exact"/>
              <w:ind w:firstLine="480" w:firstLineChars="200"/>
              <w:textAlignment w:val="auto"/>
              <w:rPr>
                <w:rFonts w:ascii="楷体" w:hAnsi="楷体" w:eastAsia="楷体" w:cs="宋体"/>
                <w:kern w:val="0"/>
                <w:sz w:val="24"/>
              </w:rPr>
            </w:pPr>
            <w:r>
              <w:rPr>
                <w:rFonts w:hint="eastAsia" w:ascii="楷体" w:hAnsi="楷体" w:eastAsia="楷体" w:cs="宋体"/>
                <w:kern w:val="0"/>
                <w:sz w:val="24"/>
              </w:rPr>
              <w:t>本指导记录表是根据论文指导过程真实情况填报的，我确认它是真实的、可靠的、完整的。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313" w:beforeLines="100" w:after="63" w:afterLines="20" w:line="400" w:lineRule="exact"/>
              <w:jc w:val="both"/>
              <w:textAlignment w:val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          </w:t>
            </w:r>
            <w:r>
              <w:rPr>
                <w:rFonts w:hint="eastAsia" w:ascii="宋体" w:hAnsi="宋体"/>
                <w:sz w:val="24"/>
              </w:rPr>
              <w:t xml:space="preserve">指导教师：             </w:t>
            </w:r>
            <w:r>
              <w:rPr>
                <w:rFonts w:hint="eastAsia" w:ascii="宋体" w:hAnsi="宋体"/>
                <w:sz w:val="24"/>
                <w:lang w:val="en-US" w:eastAsia="zh-CN"/>
              </w:rPr>
              <w:t xml:space="preserve">       </w:t>
            </w:r>
            <w:r>
              <w:rPr>
                <w:rFonts w:hint="eastAsia" w:ascii="宋体" w:hAnsi="宋体"/>
                <w:sz w:val="24"/>
              </w:rPr>
              <w:t xml:space="preserve">  年    月   </w:t>
            </w:r>
            <w:r>
              <w:rPr>
                <w:rFonts w:hint="eastAsia" w:ascii="宋体" w:hAnsi="宋体"/>
                <w:sz w:val="24"/>
                <w:lang w:val="en-US" w:eastAsia="zh-CN"/>
              </w:rPr>
              <w:t xml:space="preserve"> </w:t>
            </w:r>
            <w:r>
              <w:rPr>
                <w:rFonts w:hint="eastAsia" w:ascii="宋体" w:hAnsi="宋体"/>
                <w:sz w:val="24"/>
              </w:rPr>
              <w:t>日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280" w:lineRule="exact"/>
        <w:textAlignment w:val="auto"/>
        <w:rPr>
          <w:rFonts w:hint="eastAsia" w:ascii="楷体" w:hAnsi="楷体" w:eastAsia="楷体" w:cs="楷体"/>
          <w:szCs w:val="21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2369185</wp:posOffset>
                </wp:positionH>
                <wp:positionV relativeFrom="paragraph">
                  <wp:posOffset>-83820</wp:posOffset>
                </wp:positionV>
                <wp:extent cx="3070860" cy="960755"/>
                <wp:effectExtent l="6350" t="6350" r="16510" b="831215"/>
                <wp:wrapNone/>
                <wp:docPr id="3" name="圆角矩形标注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0860" cy="960755"/>
                        </a:xfrm>
                        <a:prstGeom prst="wedgeRoundRectCallout">
                          <a:avLst>
                            <a:gd name="adj1" fmla="val 22373"/>
                            <a:gd name="adj2" fmla="val 133873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auto"/>
                              <w:textAlignment w:val="auto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宋体小四，</w:t>
                            </w:r>
                            <w:r>
                              <w:drawing>
                                <wp:inline distT="0" distB="0" distL="114300" distR="114300">
                                  <wp:extent cx="1883410" cy="520065"/>
                                  <wp:effectExtent l="0" t="0" r="6350" b="13335"/>
                                  <wp:docPr id="6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83410" cy="5200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86.55pt;margin-top:-6.6pt;height:75.65pt;width:241.8pt;z-index:251666432;v-text-anchor:middle;mso-width-relative:page;mso-height-relative:page;" fillcolor="#FFFFFF [3201]" filled="t" stroked="t" coordsize="21600,21600" o:gfxdata="UEsDBAoAAAAAAIdO4kAAAAAAAAAAAAAAAAAEAAAAZHJzL1BLAwQUAAAACACHTuJA/hC4ItkAAAAL&#10;AQAADwAAAGRycy9kb3ducmV2LnhtbE2PwU7DMBBE70j8g7VI3FrHDW2iEKeHokockBAF7k68idPG&#10;dhQ7bfl7lhM9ruZp5m25vdqBnXEKvXcSxDIBhq7xunedhK/P/SIHFqJyWg3eoYQfDLCt7u9KVWh/&#10;cR94PsSOUYkLhZJgYhwLzkNj0Kqw9CM6ylo/WRXpnDquJ3WhcjvwVZJsuFW9owWjRtwZbE6H2Uqw&#10;u6dWv7zVr8f1u8k71c7f2R6lfHwQyTOwiNf4D8OfPqlDRU61n50ObJCQZqkgVMJCpCtgROTrTQas&#10;JjTNBfCq5Lc/VL9QSwMEFAAAAAgAh07iQHZPbiLHAgAAkgUAAA4AAABkcnMvZTJvRG9jLnhtbK1U&#10;zW4TMRC+I/EOlu90N5s2SaNuqihREFJFqxbE2fF6d438h+1kUx6A3jkjgbgAZ848TguPwdi7bdPS&#10;Qw/swTvjGc/PNz8Hhxsp0JpZx7XKcW8nxYgpqguuqhy/frV4NsLIeaIKIrRiOT5nDh9Onj45aMyY&#10;ZbrWomAWgRHlxo3Jce29GSeJozWTxO1owxQIS20l8cDaKiksacC6FEmWpoOk0bYwVlPmHNzOWyHu&#10;LNrHGNRlySmba7qSTPnWqmWCeEjJ1dw4PInRliWj/rgsHfNI5Bgy9fEEJ0Avw5lMDsi4ssTUnHYh&#10;kMeEcC8nSbgCpzem5sQTtLL8H1OSU6udLv0O1TJpE4mIQBa99B42ZzUxLOYCUDtzA7r7f2bpy/WJ&#10;RbzIcR8jRSQU/PLThz/fPv7+/OPy19erLxdXP7+jfsCpMW4M6mfmxHacAzIkvSmtDH9IB20ituc3&#10;2LKNRxQu++kwHQ0Adgqy/UE63NsLRpPb18Y6/5xpiQKR44YVFTvVK1WcQhVnRAi98hFjsj5yPoJd&#10;dCGT4m0Po1IKqN2aCJRl/WGMGQqypZNt6/T6/dFDSoDDraHeYDAYdnF2biHi60hDDE4LXiy4EJGx&#10;1XImLIIYcryIX/f4jppQqIHRy4ZpwIPAEJXQvEBKA4VwqsKIiAqmk3obM77z2t11ksL3kJMQ5Jy4&#10;ug0mWghqZCy5hwEWXOZ4FB5fvxYKyhGK3JY1UH6z3HS1XuriHDrF6naEnKELDh6OiPMnxALukAps&#10;FX8MRyk05Kc7CqNa2/cP3Qd9aGWQYtTADELu71bEMozECwVNvt/b3QWzPjK7e8MMGLstWW5L1ErO&#10;NOAOnQDRRTLoe3FNllbLN7B8psEriIii4LtFuWNmvt0NsL4om06jGgyqIf5InRkajAcIlZ6uvC65&#10;Dx0cgGrR6RgY1djY3VoJu2Cbj1q3q3TyF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DkFAABbQ29udGVudF9UeXBlc10ueG1sUEsBAhQACgAAAAAA&#10;h07iQAAAAAAAAAAAAAAAAAYAAAAAAAAAAAAQAAAAGwQAAF9yZWxzL1BLAQIUABQAAAAIAIdO4kCK&#10;FGY80QAAAJQBAAALAAAAAAAAAAEAIAAAAD8EAABfcmVscy8ucmVsc1BLAQIUAAoAAAAAAIdO4kAA&#10;AAAAAAAAAAAAAAAEAAAAAAAAAAAAEAAAAAAAAABkcnMvUEsBAhQAFAAAAAgAh07iQP4QuCLZAAAA&#10;CwEAAA8AAAAAAAAAAQAgAAAAIgAAAGRycy9kb3ducmV2LnhtbFBLAQIUABQAAAAIAIdO4kB2T24i&#10;xwIAAJIFAAAOAAAAAAAAAAEAIAAAACgBAABkcnMvZTJvRG9jLnhtbFBLBQYAAAAABgAGAFkBAABh&#10;BgAAAAA=&#10;" adj="15633,39717,14400">
                <v:fill on="t" focussize="0,0"/>
                <v:stroke weight="1pt" color="#FF0000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auto"/>
                        <w:textAlignment w:val="auto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宋体小四，</w:t>
                      </w:r>
                      <w:r>
                        <w:drawing>
                          <wp:inline distT="0" distB="0" distL="114300" distR="114300">
                            <wp:extent cx="1883410" cy="520065"/>
                            <wp:effectExtent l="0" t="0" r="6350" b="13335"/>
                            <wp:docPr id="6" name="图片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图片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83410" cy="5200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4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-522605</wp:posOffset>
                </wp:positionH>
                <wp:positionV relativeFrom="paragraph">
                  <wp:posOffset>1207135</wp:posOffset>
                </wp:positionV>
                <wp:extent cx="613410" cy="1309370"/>
                <wp:effectExtent l="4445" t="1905" r="22225" b="14605"/>
                <wp:wrapNone/>
                <wp:docPr id="5" name="直接箭头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3410" cy="13093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-41.15pt;margin-top:95.05pt;height:103.1pt;width:48.3pt;z-index:251665408;mso-width-relative:page;mso-height-relative:page;" filled="f" stroked="t" coordsize="21600,21600" o:gfxdata="UEsDBAoAAAAAAIdO4kAAAAAAAAAAAAAAAAAEAAAAZHJzL1BLAwQUAAAACACHTuJAWxn8Y9oAAAAK&#10;AQAADwAAAGRycy9kb3ducmV2LnhtbE2PTU/DMAyG70j8h8hI3La069jW0nQCBAIJOGzjwDFr3A/R&#10;OKXJ1vHv8U5wtN9Hrx/n65PtxBEH3zpSEE8jEEilMy3VCj52T5MVCB80Gd05QgU/6GFdXF7kOjNu&#10;pA0et6EWXEI+0wqaEPpMSl82aLWfuh6Js8oNVgceh1qaQY9cbjs5i6KFtLolvtDoHh8aLL+2B6ug&#10;H1+XzzffDu/m6f3j2+euMu8vlVLXV3F0CyLgKfzBcNZndSjYae8OZLzoFExWs4RRDtIoBnEm5rzY&#10;K0jSRQKyyOX/F4pfUEsDBBQAAAAIAIdO4kB+dJ14CgIAAOMDAAAOAAAAZHJzL2Uyb0RvYy54bWyt&#10;U0uOEzEQ3SNxB8t70p0JGYYonVkkhA2CkYADOG53tyX/VOVJJ5fgAkisgBXDavacBoZjUHaHDAyb&#10;WdALd/lT7/m9Ks/Pd9awrQLU3lV8PCo5U076Wru24m/frB+dcYZRuFoY71TF9wr5+eLhg3kfZurE&#10;d97UChiBOJz1oeJdjGFWFCg7ZQWOfFCONhsPVkSaQlvUIHpCt6Y4KcvTovdQB/BSIdLqatjkB0S4&#10;D6BvGi3VystLq1wcUEEZEUkSdjogX+TbNo2S8VXToIrMVJyUxjwSCcWbNBaLuZi1IEKn5eEK4j5X&#10;uKPJCu2I9Ai1ElGwS9D/QFktwaNv4kh6WwxCsiOkYlze8eZ1J4LKWshqDEfT8f/BypfbC2C6rviU&#10;MycsFfzm/fWPd59uvl59/3j989uHFH/5zKbJqj7gjDKW7gIOMwwXkHTvGrDpT4rYLtu7P9qrdpFJ&#10;WjwdTx6PyXhJW+NJ+XTyJPtf3GYHwPhcectSUHGMIHTbxaV3jirpYZw9FtsXGImfEn8nJGrn19qY&#10;XFDjWE98k2liE9SkDTUHhTaQUHQtZ8K01P0yQkZEb3SdshMOQrtZGmBbQT2zXpf0Je3E9texRL0S&#10;2A3n8tbQTVZHeiBG24qfpeRDk0WhzTNXs7gPZLIA8P0B1jhCT9YOZqZo4+t99jivU+0z/6FPU3P9&#10;Oc/Zt29z8Q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BbGfxj2gAAAAoBAAAPAAAAAAAAAAEAIAAA&#10;ACIAAABkcnMvZG93bnJldi54bWxQSwECFAAUAAAACACHTuJAfnSdeAoCAADjAwAADgAAAAAAAAAB&#10;ACAAAAApAQAAZHJzL2Uyb0RvYy54bWxQSwUGAAAAAAYABgBZAQAApQUAAAAA&#10;">
                <v:fill on="f" focussize="0,0"/>
                <v:stroke weight="0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-705485</wp:posOffset>
                </wp:positionH>
                <wp:positionV relativeFrom="paragraph">
                  <wp:posOffset>538480</wp:posOffset>
                </wp:positionV>
                <wp:extent cx="980440" cy="681990"/>
                <wp:effectExtent l="6350" t="6350" r="19050" b="271780"/>
                <wp:wrapNone/>
                <wp:docPr id="1" name="圆角矩形标注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0440" cy="681990"/>
                        </a:xfrm>
                        <a:prstGeom prst="wedgeRoundRectCallout">
                          <a:avLst>
                            <a:gd name="adj1" fmla="val 31476"/>
                            <a:gd name="adj2" fmla="val 87150"/>
                            <a:gd name="adj3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00" w:lineRule="exact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0"/>
                                <w:szCs w:val="30"/>
                                <w:lang w:val="en-US" w:eastAsia="zh-CN"/>
                              </w:rPr>
                              <w:t>行3CM，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-55.55pt;margin-top:42.4pt;height:53.7pt;width:77.2pt;z-index:251664384;v-text-anchor:middle;mso-width-relative:page;mso-height-relative:page;" fillcolor="#FFFFFF [3201]" filled="t" stroked="t" coordsize="21600,21600" o:gfxdata="UEsDBAoAAAAAAIdO4kAAAAAAAAAAAAAAAAAEAAAAZHJzL1BLAwQUAAAACACHTuJAY9XfUtgAAAAK&#10;AQAADwAAAGRycy9kb3ducmV2LnhtbE2Py07DMBBF90j9B2sqsWudpBUqIU4lkJAQC6CPD3DiyQPs&#10;cRS7beDrGVZ0dqM5unNusZ2cFWccQ+9JQbpMQCDV3vTUKjgenhcbECFqMtp6QgXfGGBbzm4KnRt/&#10;oR2e97EVHEIh1wq6GIdcylB36HRY+gGJb40fnY68jq00o75wuLMyS5I76XRP/KHTAz51WH/tT07B&#10;8PPxXj2+Hj7TFznF7E02wVaNUrfzNHkAEXGK/zD86bM6lOxU+ROZIKyCRcrDrILNmjswsV6tQFRM&#10;3mcZyLKQ1xXKX1BLAwQUAAAACACHTuJAZxrqBcMCAACQBQAADgAAAGRycy9lMm9Eb2MueG1srVRL&#10;bxMxEL4j8R8s3+nupmle6qaKEgUhVbRqQZwdrzdr5Be2k035AfTOGQnEBThz5ue08DMYezdtWnro&#10;gT14ZzzjeXzzODzaSIHWzDquVY6zvRQjpqguuFrm+PWr+bMBRs4TVRChFcvxBXP4aPz0yWFtRqyj&#10;Ky0KZhEYUW5UmxxX3ptRkjhaMUncnjZMgbDUVhIPrF0mhSU1WJci6aRpL6m1LYzVlDkHt7NGiFuL&#10;9jEGdVlyymaariRTvrFqmSAeUnIVNw6PY7Rlyag/KUvHPBI5hkx9PMEJ0ItwJuNDMlpaYipO2xDI&#10;Y0K4l5MkXIHTG1Mz4glaWf6PKcmp1U6Xfo9qmTSJREQgiyy9h815RQyLuQDUztyA7v6fWfpyfWoR&#10;L6ATMFJEQsGvPn348+3j788/rn59vf5yef3zO8oCTrVxI1A/N6e25RyQIelNaWX4QzpoE7G9uMGW&#10;bTyicDkcpN0uoE5B1Btkw2HEPrl9bKzzz5mWKBA5rlmxZGd6pYozKOKUCKFXPkJM1sfOR6yLNmJS&#10;vIXoSymgdGsi0H7W7ffa0u7odHZ1Bv3sYFv+HZ39XZ2s1+v1gx0Is/UK1DbQEILTghdzLkRk7HIx&#10;FRZBCDmex699fEdNKFQD3J1+GuAgMEIltC6Q0kAZnFpiRMQSZpN6GxO+89rddZLC95CTEOSMuKoJ&#10;JlpoAJHcw/gKLnM8CI+3r4WCNEOJm6IGym8Wm7bSC11cQJ9Y3QyQM3TOwcMxcf6UWIAdUoGd4k/g&#10;KIWG/HRLYVRp+/6h+6APjQxSjGqYQMj93YpYhpF4oaDFh1lsGB+Z7kG/Az7srmSxK1ErOdWAOzQC&#10;RBfJoO/Fliytlm9g9UyCVxARRcF3g3LLTH2zGWB5UTaZRDUYU0P8sTo3NBgPdVZ6svK65D50RgCq&#10;QadlYFBjw7RLJWyCXT5q3S7S8V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0BQAAW0NvbnRlbnRfVHlwZXNdLnhtbFBLAQIUAAoAAAAAAIdO4kAA&#10;AAAAAAAAAAAAAAAGAAAAAAAAAAAAEAAAABYEAABfcmVscy9QSwECFAAUAAAACACHTuJAihRmPNEA&#10;AACUAQAACwAAAAAAAAABACAAAAA6BAAAX3JlbHMvLnJlbHNQSwECFAAKAAAAAACHTuJAAAAAAAAA&#10;AAAAAAAABAAAAAAAAAAAABAAAAAAAAAAZHJzL1BLAQIUABQAAAAIAIdO4kBj1d9S2AAAAAoBAAAP&#10;AAAAAAAAAAEAIAAAACIAAABkcnMvZG93bnJldi54bWxQSwECFAAUAAAACACHTuJAZxrqBcMCAACQ&#10;BQAADgAAAAAAAAABACAAAAAnAQAAZHJzL2Uyb0RvYy54bWxQSwUGAAAAAAYABgBZAQAAXAYAAAAA&#10;" adj="17599,29624,14400">
                <v:fill on="t" focussize="0,0"/>
                <v:stroke weight="1pt" color="#FF0000 [320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00" w:lineRule="exact"/>
                        <w:jc w:val="left"/>
                        <w:textAlignment w:val="auto"/>
                        <w:rPr>
                          <w:rFonts w:hint="default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0"/>
                          <w:szCs w:val="30"/>
                          <w:lang w:val="en-US" w:eastAsia="zh-CN"/>
                        </w:rPr>
                        <w:t>行3CM，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" w:hAnsi="楷体" w:eastAsia="楷体" w:cs="楷体"/>
          <w:b/>
          <w:bCs/>
          <w:szCs w:val="21"/>
        </w:rPr>
        <w:t>备注：</w:t>
      </w:r>
      <w:r>
        <w:rPr>
          <w:rFonts w:hint="eastAsia" w:ascii="楷体" w:hAnsi="楷体" w:eastAsia="楷体" w:cs="楷体"/>
          <w:szCs w:val="21"/>
        </w:rPr>
        <w:t>1.本表由学生填写，指导教师及学生签名，由学生所在学院保存。</w:t>
      </w:r>
    </w:p>
    <w:p>
      <w:pPr>
        <w:spacing w:line="280" w:lineRule="exact"/>
        <w:ind w:firstLine="630" w:firstLineChars="300"/>
        <w:rPr>
          <w:rFonts w:hint="eastAsia" w:ascii="楷体" w:hAnsi="楷体" w:eastAsia="楷体" w:cs="楷体"/>
          <w:szCs w:val="21"/>
        </w:rPr>
      </w:pPr>
      <w:r>
        <w:rPr>
          <w:rFonts w:hint="eastAsia" w:ascii="楷体" w:hAnsi="楷体" w:eastAsia="楷体" w:cs="楷体"/>
          <w:szCs w:val="21"/>
        </w:rPr>
        <w:t>2.与学生单纯的交流可以不进行记录。</w:t>
      </w:r>
    </w:p>
    <w:p>
      <w:pPr>
        <w:spacing w:line="280" w:lineRule="exact"/>
        <w:ind w:firstLine="630" w:firstLineChars="300"/>
        <w:rPr>
          <w:rFonts w:hint="eastAsia" w:ascii="楷体" w:hAnsi="楷体" w:eastAsia="楷体" w:cs="楷体"/>
          <w:bCs/>
          <w:szCs w:val="21"/>
        </w:rPr>
      </w:pPr>
      <w:r>
        <w:rPr>
          <w:rFonts w:hint="eastAsia" w:ascii="楷体" w:hAnsi="楷体" w:eastAsia="楷体" w:cs="楷体"/>
          <w:szCs w:val="21"/>
        </w:rPr>
        <w:t>3.指导方式：</w:t>
      </w:r>
      <w:r>
        <w:rPr>
          <w:rFonts w:hint="eastAsia" w:ascii="楷体" w:hAnsi="楷体" w:eastAsia="楷体" w:cs="楷体"/>
          <w:bCs/>
          <w:szCs w:val="21"/>
        </w:rPr>
        <w:t>面授、电话、网络、其它。</w:t>
      </w:r>
    </w:p>
    <w:p>
      <w:pPr>
        <w:spacing w:line="280" w:lineRule="exact"/>
        <w:ind w:firstLine="630" w:firstLineChars="300"/>
        <w:rPr>
          <w:rFonts w:hint="eastAsia" w:ascii="楷体" w:hAnsi="楷体" w:eastAsia="楷体" w:cs="楷体"/>
          <w:szCs w:val="21"/>
        </w:rPr>
      </w:pPr>
      <w:r>
        <w:rPr>
          <w:rFonts w:hint="eastAsia" w:ascii="楷体" w:hAnsi="楷体" w:eastAsia="楷体" w:cs="楷体"/>
          <w:bCs/>
          <w:szCs w:val="21"/>
        </w:rPr>
        <w:t>4.指导方式为电话、网络时，</w:t>
      </w:r>
      <w:r>
        <w:rPr>
          <w:rFonts w:hint="eastAsia" w:ascii="楷体" w:hAnsi="楷体" w:eastAsia="楷体" w:cs="楷体"/>
          <w:szCs w:val="21"/>
        </w:rPr>
        <w:t>指导地点填写网络。</w:t>
      </w:r>
    </w:p>
    <w:p>
      <w:pPr>
        <w:spacing w:line="280" w:lineRule="exact"/>
        <w:ind w:firstLine="630" w:firstLineChars="300"/>
        <w:rPr>
          <w:rFonts w:hint="eastAsia" w:ascii="楷体" w:hAnsi="楷体" w:eastAsia="楷体" w:cs="楷体"/>
          <w:szCs w:val="21"/>
        </w:rPr>
      </w:pPr>
      <w:r>
        <w:rPr>
          <w:rFonts w:hint="eastAsia" w:ascii="楷体" w:hAnsi="楷体" w:eastAsia="楷体" w:cs="楷体"/>
          <w:szCs w:val="21"/>
        </w:rPr>
        <w:t>5.每一个指导环节必须清楚填写，不能遗落。如果一页不够，可以自己添加行、页。签名栏在最后一页。</w:t>
      </w:r>
    </w:p>
    <w:sectPr>
      <w:headerReference r:id="rId3" w:type="default"/>
      <w:footerReference r:id="rId4" w:type="default"/>
      <w:footerReference r:id="rId5" w:type="even"/>
      <w:pgSz w:w="11906" w:h="16838"/>
      <w:pgMar w:top="1417" w:right="1417" w:bottom="1134" w:left="1417" w:header="567" w:footer="850" w:gutter="0"/>
      <w:pgNumType w:fmt="decimal" w:start="52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87C5FD3-2261-4C14-AB64-953B67CA0B05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912384F1-16E1-482D-BE28-3D6B1E808CB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CDBC7DF4-9FA9-4A96-A096-A567CC859F02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9330F8FA-8E5D-4A54-9187-494407F8D3A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EF672F76-D648-4F6C-8D28-E8FBF198347D}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  <w:embedRegular r:id="rId6" w:fontKey="{75678EBF-2D9B-4A08-A7B3-23EB9F57210F}"/>
  </w:font>
  <w:font w:name="华文新魏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7" w:fontKey="{AF9FC089-3BF9-4129-96DB-C31389E1D5B7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8" w:fontKey="{4521BE06-C9CA-4333-BAC5-3C3380B0BD4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center"/>
    </w:pPr>
    <w:sdt>
      <w:sdtPr>
        <w:rPr>
          <w:rFonts w:hint="default"/>
          <w:lang w:val="en-US"/>
        </w:rPr>
        <w:id w:val="-768997100"/>
        <w:docPartObj>
          <w:docPartGallery w:val="autotext"/>
        </w:docPartObj>
      </w:sdtPr>
      <w:sdtEndPr>
        <w:rPr>
          <w:rFonts w:hint="default"/>
          <w:lang w:val="en-US"/>
        </w:rPr>
      </w:sdtEndPr>
      <w:sdtContent/>
    </w:sdt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framePr w:wrap="around" w:vAnchor="text" w:hAnchor="margin" w:xAlign="center" w:y="1"/>
      <w:rPr>
        <w:rStyle w:val="16"/>
      </w:rPr>
    </w:pPr>
    <w:r>
      <w:fldChar w:fldCharType="begin"/>
    </w:r>
    <w:r>
      <w:rPr>
        <w:rStyle w:val="16"/>
      </w:rPr>
      <w:instrText xml:space="preserve">PAGE  </w:instrText>
    </w:r>
    <w:r>
      <w:fldChar w:fldCharType="end"/>
    </w:r>
  </w:p>
  <w:p>
    <w:pPr>
      <w:pStyle w:val="9"/>
      <w:ind w:right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pBdr>
        <w:bottom w:val="none" w:color="auto" w:sz="0" w:space="0"/>
      </w:pBdr>
      <w:rPr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ZkMTE2NmRkYWNkNmVhMzExNDJlZTY3ZTMzM2QyNjgifQ=="/>
  </w:docVars>
  <w:rsids>
    <w:rsidRoot w:val="00510B12"/>
    <w:rsid w:val="00027941"/>
    <w:rsid w:val="00065777"/>
    <w:rsid w:val="00072714"/>
    <w:rsid w:val="00095649"/>
    <w:rsid w:val="00096B06"/>
    <w:rsid w:val="000A2692"/>
    <w:rsid w:val="000B0B1F"/>
    <w:rsid w:val="000D066E"/>
    <w:rsid w:val="000E5859"/>
    <w:rsid w:val="000F3ACE"/>
    <w:rsid w:val="00146F5E"/>
    <w:rsid w:val="00150426"/>
    <w:rsid w:val="0015065A"/>
    <w:rsid w:val="0017261E"/>
    <w:rsid w:val="0018398C"/>
    <w:rsid w:val="00184252"/>
    <w:rsid w:val="00190CF7"/>
    <w:rsid w:val="00193E92"/>
    <w:rsid w:val="001A6C54"/>
    <w:rsid w:val="001B1841"/>
    <w:rsid w:val="001D53D4"/>
    <w:rsid w:val="001F70AD"/>
    <w:rsid w:val="00203BC1"/>
    <w:rsid w:val="002045DB"/>
    <w:rsid w:val="00206D96"/>
    <w:rsid w:val="0021072D"/>
    <w:rsid w:val="00221F56"/>
    <w:rsid w:val="00227A2E"/>
    <w:rsid w:val="002864A8"/>
    <w:rsid w:val="00290C2E"/>
    <w:rsid w:val="002B0804"/>
    <w:rsid w:val="002E5102"/>
    <w:rsid w:val="002E6FE0"/>
    <w:rsid w:val="00310135"/>
    <w:rsid w:val="00312C32"/>
    <w:rsid w:val="00332943"/>
    <w:rsid w:val="0033518E"/>
    <w:rsid w:val="00335FDE"/>
    <w:rsid w:val="0036233B"/>
    <w:rsid w:val="00364F83"/>
    <w:rsid w:val="00367097"/>
    <w:rsid w:val="003A330C"/>
    <w:rsid w:val="003C28DE"/>
    <w:rsid w:val="003C2E1F"/>
    <w:rsid w:val="003D5728"/>
    <w:rsid w:val="003F6E66"/>
    <w:rsid w:val="0041529C"/>
    <w:rsid w:val="00451E9A"/>
    <w:rsid w:val="0047305F"/>
    <w:rsid w:val="00482F84"/>
    <w:rsid w:val="004877B5"/>
    <w:rsid w:val="004C0421"/>
    <w:rsid w:val="004D4F0F"/>
    <w:rsid w:val="004F0FA1"/>
    <w:rsid w:val="004F4957"/>
    <w:rsid w:val="00510B12"/>
    <w:rsid w:val="00522019"/>
    <w:rsid w:val="00564A18"/>
    <w:rsid w:val="00564CE4"/>
    <w:rsid w:val="005A1235"/>
    <w:rsid w:val="005D3367"/>
    <w:rsid w:val="005E647B"/>
    <w:rsid w:val="005F238C"/>
    <w:rsid w:val="00614700"/>
    <w:rsid w:val="006B628C"/>
    <w:rsid w:val="006D080F"/>
    <w:rsid w:val="006D2CA0"/>
    <w:rsid w:val="006D305A"/>
    <w:rsid w:val="007250E7"/>
    <w:rsid w:val="0072719F"/>
    <w:rsid w:val="00746DEB"/>
    <w:rsid w:val="007628B8"/>
    <w:rsid w:val="00774394"/>
    <w:rsid w:val="0079614E"/>
    <w:rsid w:val="007A1785"/>
    <w:rsid w:val="007C3422"/>
    <w:rsid w:val="007E46C2"/>
    <w:rsid w:val="007E6734"/>
    <w:rsid w:val="00824950"/>
    <w:rsid w:val="00824E30"/>
    <w:rsid w:val="00847C19"/>
    <w:rsid w:val="008537C1"/>
    <w:rsid w:val="008653F4"/>
    <w:rsid w:val="008A0E71"/>
    <w:rsid w:val="008A32B9"/>
    <w:rsid w:val="008F1600"/>
    <w:rsid w:val="00905936"/>
    <w:rsid w:val="009230EE"/>
    <w:rsid w:val="00931A3F"/>
    <w:rsid w:val="00934D05"/>
    <w:rsid w:val="009362C8"/>
    <w:rsid w:val="009423B1"/>
    <w:rsid w:val="00942FF9"/>
    <w:rsid w:val="00973634"/>
    <w:rsid w:val="00991512"/>
    <w:rsid w:val="009B1C54"/>
    <w:rsid w:val="009D0761"/>
    <w:rsid w:val="009E15B1"/>
    <w:rsid w:val="009E64EB"/>
    <w:rsid w:val="009E6612"/>
    <w:rsid w:val="009F0697"/>
    <w:rsid w:val="009F06E0"/>
    <w:rsid w:val="00A1021F"/>
    <w:rsid w:val="00A14EB4"/>
    <w:rsid w:val="00A167C4"/>
    <w:rsid w:val="00A8072B"/>
    <w:rsid w:val="00A86B96"/>
    <w:rsid w:val="00AA25F0"/>
    <w:rsid w:val="00AA693B"/>
    <w:rsid w:val="00AB6282"/>
    <w:rsid w:val="00AB6724"/>
    <w:rsid w:val="00AC2B10"/>
    <w:rsid w:val="00B217C8"/>
    <w:rsid w:val="00B22CAA"/>
    <w:rsid w:val="00B27D2B"/>
    <w:rsid w:val="00B4492D"/>
    <w:rsid w:val="00B44FC6"/>
    <w:rsid w:val="00B93419"/>
    <w:rsid w:val="00BB15BD"/>
    <w:rsid w:val="00BB4824"/>
    <w:rsid w:val="00BC1720"/>
    <w:rsid w:val="00BC3244"/>
    <w:rsid w:val="00BF0245"/>
    <w:rsid w:val="00BF188A"/>
    <w:rsid w:val="00C15598"/>
    <w:rsid w:val="00C2018A"/>
    <w:rsid w:val="00C25ED0"/>
    <w:rsid w:val="00C32F5E"/>
    <w:rsid w:val="00C3450A"/>
    <w:rsid w:val="00C46681"/>
    <w:rsid w:val="00C5173F"/>
    <w:rsid w:val="00C54F96"/>
    <w:rsid w:val="00C70A65"/>
    <w:rsid w:val="00CB3934"/>
    <w:rsid w:val="00CB5A74"/>
    <w:rsid w:val="00CC2823"/>
    <w:rsid w:val="00CD2164"/>
    <w:rsid w:val="00CF5500"/>
    <w:rsid w:val="00D30494"/>
    <w:rsid w:val="00D353AD"/>
    <w:rsid w:val="00D63FC2"/>
    <w:rsid w:val="00D76EEF"/>
    <w:rsid w:val="00D94246"/>
    <w:rsid w:val="00DA0705"/>
    <w:rsid w:val="00DC7464"/>
    <w:rsid w:val="00DD35E1"/>
    <w:rsid w:val="00DD43F6"/>
    <w:rsid w:val="00E144DD"/>
    <w:rsid w:val="00E22460"/>
    <w:rsid w:val="00E27ADE"/>
    <w:rsid w:val="00E50F44"/>
    <w:rsid w:val="00E527E8"/>
    <w:rsid w:val="00E54ED9"/>
    <w:rsid w:val="00E62345"/>
    <w:rsid w:val="00E67FC7"/>
    <w:rsid w:val="00E729D4"/>
    <w:rsid w:val="00E758F0"/>
    <w:rsid w:val="00E767EA"/>
    <w:rsid w:val="00E85A44"/>
    <w:rsid w:val="00EE0DB7"/>
    <w:rsid w:val="00EE110C"/>
    <w:rsid w:val="00EF4CC5"/>
    <w:rsid w:val="00F16D49"/>
    <w:rsid w:val="00F46227"/>
    <w:rsid w:val="00F56962"/>
    <w:rsid w:val="00F72761"/>
    <w:rsid w:val="00F91F91"/>
    <w:rsid w:val="00FA26DF"/>
    <w:rsid w:val="00FA7BBE"/>
    <w:rsid w:val="00FC3736"/>
    <w:rsid w:val="00FD7EDC"/>
    <w:rsid w:val="00FE1163"/>
    <w:rsid w:val="00FE6646"/>
    <w:rsid w:val="012670EA"/>
    <w:rsid w:val="013C29EB"/>
    <w:rsid w:val="013D71AA"/>
    <w:rsid w:val="017E7D60"/>
    <w:rsid w:val="01B11D0F"/>
    <w:rsid w:val="01DB176B"/>
    <w:rsid w:val="01EC3103"/>
    <w:rsid w:val="020F1FC7"/>
    <w:rsid w:val="02BC41A4"/>
    <w:rsid w:val="02C46BBB"/>
    <w:rsid w:val="02D7069C"/>
    <w:rsid w:val="02FB487C"/>
    <w:rsid w:val="031B36AC"/>
    <w:rsid w:val="034C5B73"/>
    <w:rsid w:val="03A64CE4"/>
    <w:rsid w:val="03FB6AD5"/>
    <w:rsid w:val="0522243E"/>
    <w:rsid w:val="0529431B"/>
    <w:rsid w:val="057A58A3"/>
    <w:rsid w:val="05E16AE8"/>
    <w:rsid w:val="06001402"/>
    <w:rsid w:val="06EC5460"/>
    <w:rsid w:val="0737203F"/>
    <w:rsid w:val="078B5CAE"/>
    <w:rsid w:val="078F2C03"/>
    <w:rsid w:val="07FC1877"/>
    <w:rsid w:val="08146995"/>
    <w:rsid w:val="081C60E6"/>
    <w:rsid w:val="08886401"/>
    <w:rsid w:val="089332B7"/>
    <w:rsid w:val="08AC26FC"/>
    <w:rsid w:val="091903F3"/>
    <w:rsid w:val="09C55DD6"/>
    <w:rsid w:val="09DE7C9B"/>
    <w:rsid w:val="0A446F66"/>
    <w:rsid w:val="0A5929AD"/>
    <w:rsid w:val="0AF817B3"/>
    <w:rsid w:val="0B0246C0"/>
    <w:rsid w:val="0BF42132"/>
    <w:rsid w:val="0C480592"/>
    <w:rsid w:val="0CE9794A"/>
    <w:rsid w:val="0D7238FA"/>
    <w:rsid w:val="0E6B687E"/>
    <w:rsid w:val="0EFC402F"/>
    <w:rsid w:val="0EFC6E2F"/>
    <w:rsid w:val="0F014878"/>
    <w:rsid w:val="0F2B26EE"/>
    <w:rsid w:val="0F763555"/>
    <w:rsid w:val="0F796F32"/>
    <w:rsid w:val="0F7F6020"/>
    <w:rsid w:val="0FE93E42"/>
    <w:rsid w:val="103C2468"/>
    <w:rsid w:val="106E35D3"/>
    <w:rsid w:val="10855FAF"/>
    <w:rsid w:val="10915402"/>
    <w:rsid w:val="10A34F96"/>
    <w:rsid w:val="11215CB4"/>
    <w:rsid w:val="119A0366"/>
    <w:rsid w:val="11B72BD3"/>
    <w:rsid w:val="11CE4B28"/>
    <w:rsid w:val="12342FF9"/>
    <w:rsid w:val="123B6D2C"/>
    <w:rsid w:val="123F4D49"/>
    <w:rsid w:val="123F5F8A"/>
    <w:rsid w:val="12753A2E"/>
    <w:rsid w:val="1296516D"/>
    <w:rsid w:val="12F708E7"/>
    <w:rsid w:val="12FE4AC0"/>
    <w:rsid w:val="13117D83"/>
    <w:rsid w:val="131C7A0A"/>
    <w:rsid w:val="135B43B0"/>
    <w:rsid w:val="13652807"/>
    <w:rsid w:val="13B877D4"/>
    <w:rsid w:val="148248FF"/>
    <w:rsid w:val="14FF554D"/>
    <w:rsid w:val="1507699A"/>
    <w:rsid w:val="154436A0"/>
    <w:rsid w:val="15576DA2"/>
    <w:rsid w:val="15616F6F"/>
    <w:rsid w:val="156C1118"/>
    <w:rsid w:val="162E4A6F"/>
    <w:rsid w:val="16552A11"/>
    <w:rsid w:val="166A2CFA"/>
    <w:rsid w:val="170970CC"/>
    <w:rsid w:val="17151A6C"/>
    <w:rsid w:val="180721F4"/>
    <w:rsid w:val="18100480"/>
    <w:rsid w:val="18600B82"/>
    <w:rsid w:val="189A3B32"/>
    <w:rsid w:val="18B352B0"/>
    <w:rsid w:val="18E222A1"/>
    <w:rsid w:val="19505036"/>
    <w:rsid w:val="195B0ABD"/>
    <w:rsid w:val="19E2471E"/>
    <w:rsid w:val="1A390BD3"/>
    <w:rsid w:val="1A454BF3"/>
    <w:rsid w:val="1AFB76B1"/>
    <w:rsid w:val="1BAB743A"/>
    <w:rsid w:val="1BBA684B"/>
    <w:rsid w:val="1BF01A93"/>
    <w:rsid w:val="1C57017B"/>
    <w:rsid w:val="1D37388E"/>
    <w:rsid w:val="1D773046"/>
    <w:rsid w:val="1DEF70BA"/>
    <w:rsid w:val="1E3940ED"/>
    <w:rsid w:val="1E3E02A8"/>
    <w:rsid w:val="1EF579A2"/>
    <w:rsid w:val="1F720A5F"/>
    <w:rsid w:val="1FED75E0"/>
    <w:rsid w:val="20B81D8C"/>
    <w:rsid w:val="211E26D4"/>
    <w:rsid w:val="220260C9"/>
    <w:rsid w:val="222E6FB5"/>
    <w:rsid w:val="229B0891"/>
    <w:rsid w:val="230524BF"/>
    <w:rsid w:val="23164846"/>
    <w:rsid w:val="237414A2"/>
    <w:rsid w:val="23D5346F"/>
    <w:rsid w:val="250128DA"/>
    <w:rsid w:val="25FA03F2"/>
    <w:rsid w:val="262E37E4"/>
    <w:rsid w:val="26471E1D"/>
    <w:rsid w:val="26A54B93"/>
    <w:rsid w:val="26CA02D7"/>
    <w:rsid w:val="274723DC"/>
    <w:rsid w:val="278F2648"/>
    <w:rsid w:val="282B714A"/>
    <w:rsid w:val="28431E9B"/>
    <w:rsid w:val="286F3B70"/>
    <w:rsid w:val="28E661F3"/>
    <w:rsid w:val="29044286"/>
    <w:rsid w:val="2AC73602"/>
    <w:rsid w:val="2AE51AEF"/>
    <w:rsid w:val="2AED4651"/>
    <w:rsid w:val="2B077752"/>
    <w:rsid w:val="2B7D3FD2"/>
    <w:rsid w:val="2BB3301B"/>
    <w:rsid w:val="2C286245"/>
    <w:rsid w:val="2D1A4E28"/>
    <w:rsid w:val="2D634C24"/>
    <w:rsid w:val="2E166351"/>
    <w:rsid w:val="2E2E26A1"/>
    <w:rsid w:val="2E850450"/>
    <w:rsid w:val="2F776EF3"/>
    <w:rsid w:val="30274F6E"/>
    <w:rsid w:val="30623557"/>
    <w:rsid w:val="30B54F4E"/>
    <w:rsid w:val="30BF4EB9"/>
    <w:rsid w:val="30FB687E"/>
    <w:rsid w:val="31232B7B"/>
    <w:rsid w:val="326A7673"/>
    <w:rsid w:val="33903DAD"/>
    <w:rsid w:val="33A14935"/>
    <w:rsid w:val="33C278A5"/>
    <w:rsid w:val="33DB7EAF"/>
    <w:rsid w:val="33E759B9"/>
    <w:rsid w:val="341F150A"/>
    <w:rsid w:val="34711CEB"/>
    <w:rsid w:val="34F120FD"/>
    <w:rsid w:val="35C0479A"/>
    <w:rsid w:val="36281611"/>
    <w:rsid w:val="3662617F"/>
    <w:rsid w:val="366963C1"/>
    <w:rsid w:val="3686071C"/>
    <w:rsid w:val="368F25A7"/>
    <w:rsid w:val="36954566"/>
    <w:rsid w:val="38E41770"/>
    <w:rsid w:val="39284EB7"/>
    <w:rsid w:val="39407FA0"/>
    <w:rsid w:val="397C1298"/>
    <w:rsid w:val="399D0E14"/>
    <w:rsid w:val="39CB30BD"/>
    <w:rsid w:val="3A0278D1"/>
    <w:rsid w:val="3A3A6AA6"/>
    <w:rsid w:val="3BB227C9"/>
    <w:rsid w:val="3BE06FCE"/>
    <w:rsid w:val="3BEA79B5"/>
    <w:rsid w:val="3C0E507C"/>
    <w:rsid w:val="3C144456"/>
    <w:rsid w:val="3C243C4B"/>
    <w:rsid w:val="3C2A16EC"/>
    <w:rsid w:val="3C38088D"/>
    <w:rsid w:val="3D6D5ABB"/>
    <w:rsid w:val="3DA228FB"/>
    <w:rsid w:val="3DA8615A"/>
    <w:rsid w:val="3E09134A"/>
    <w:rsid w:val="3E2B4042"/>
    <w:rsid w:val="3E3A062B"/>
    <w:rsid w:val="3F651D81"/>
    <w:rsid w:val="3F9176A1"/>
    <w:rsid w:val="40194932"/>
    <w:rsid w:val="40D20BDC"/>
    <w:rsid w:val="4107503F"/>
    <w:rsid w:val="410D126B"/>
    <w:rsid w:val="413218F6"/>
    <w:rsid w:val="419E05E2"/>
    <w:rsid w:val="422B4D5D"/>
    <w:rsid w:val="422B7AE1"/>
    <w:rsid w:val="425103BC"/>
    <w:rsid w:val="42577339"/>
    <w:rsid w:val="42AD73E1"/>
    <w:rsid w:val="42AE24C4"/>
    <w:rsid w:val="43DF0794"/>
    <w:rsid w:val="4434782A"/>
    <w:rsid w:val="44DE066A"/>
    <w:rsid w:val="44EA1BDA"/>
    <w:rsid w:val="45111C12"/>
    <w:rsid w:val="453F1E21"/>
    <w:rsid w:val="45F6230D"/>
    <w:rsid w:val="46056F18"/>
    <w:rsid w:val="46B4700E"/>
    <w:rsid w:val="47085D81"/>
    <w:rsid w:val="47146713"/>
    <w:rsid w:val="477A3F47"/>
    <w:rsid w:val="477D2430"/>
    <w:rsid w:val="479C4E9A"/>
    <w:rsid w:val="47A34A4D"/>
    <w:rsid w:val="47CB4B9C"/>
    <w:rsid w:val="47D96A42"/>
    <w:rsid w:val="48023D6D"/>
    <w:rsid w:val="48862C62"/>
    <w:rsid w:val="48A54204"/>
    <w:rsid w:val="48EB68D2"/>
    <w:rsid w:val="49142FE6"/>
    <w:rsid w:val="49861AA1"/>
    <w:rsid w:val="49A41F4B"/>
    <w:rsid w:val="4A19319D"/>
    <w:rsid w:val="4AE71022"/>
    <w:rsid w:val="4B01398F"/>
    <w:rsid w:val="4B1C644E"/>
    <w:rsid w:val="4B521418"/>
    <w:rsid w:val="4BB57ADD"/>
    <w:rsid w:val="4BF94EC1"/>
    <w:rsid w:val="4CE4461F"/>
    <w:rsid w:val="4D1A2C2C"/>
    <w:rsid w:val="4D1C3B53"/>
    <w:rsid w:val="4D583754"/>
    <w:rsid w:val="4DA644C0"/>
    <w:rsid w:val="4E1D0996"/>
    <w:rsid w:val="4E30464E"/>
    <w:rsid w:val="4E3E3134"/>
    <w:rsid w:val="4F307D37"/>
    <w:rsid w:val="4F446BA9"/>
    <w:rsid w:val="4F471793"/>
    <w:rsid w:val="4F72348E"/>
    <w:rsid w:val="4F7938AB"/>
    <w:rsid w:val="4FC56465"/>
    <w:rsid w:val="50026323"/>
    <w:rsid w:val="50167D9B"/>
    <w:rsid w:val="502F0811"/>
    <w:rsid w:val="509019AB"/>
    <w:rsid w:val="50FA0CB2"/>
    <w:rsid w:val="515319E4"/>
    <w:rsid w:val="516F2029"/>
    <w:rsid w:val="51D31D15"/>
    <w:rsid w:val="526D20F7"/>
    <w:rsid w:val="528817F3"/>
    <w:rsid w:val="529C40E3"/>
    <w:rsid w:val="529D1D25"/>
    <w:rsid w:val="53265981"/>
    <w:rsid w:val="535C09BF"/>
    <w:rsid w:val="54C2019A"/>
    <w:rsid w:val="557A65EE"/>
    <w:rsid w:val="557E74C5"/>
    <w:rsid w:val="56864D09"/>
    <w:rsid w:val="56905D0D"/>
    <w:rsid w:val="56C710A2"/>
    <w:rsid w:val="573817A6"/>
    <w:rsid w:val="578647C5"/>
    <w:rsid w:val="57EC6696"/>
    <w:rsid w:val="58006EC2"/>
    <w:rsid w:val="583F79EB"/>
    <w:rsid w:val="587056CD"/>
    <w:rsid w:val="58C3061C"/>
    <w:rsid w:val="58C779E0"/>
    <w:rsid w:val="59603C9F"/>
    <w:rsid w:val="59AE408E"/>
    <w:rsid w:val="59D57826"/>
    <w:rsid w:val="5A67057A"/>
    <w:rsid w:val="5B190439"/>
    <w:rsid w:val="5BB86259"/>
    <w:rsid w:val="5BF43869"/>
    <w:rsid w:val="5C164F06"/>
    <w:rsid w:val="5C245875"/>
    <w:rsid w:val="5D266432"/>
    <w:rsid w:val="5D492F51"/>
    <w:rsid w:val="5E1579AA"/>
    <w:rsid w:val="5F433D91"/>
    <w:rsid w:val="601C5BF2"/>
    <w:rsid w:val="603B291F"/>
    <w:rsid w:val="608D0C2A"/>
    <w:rsid w:val="609D2D5E"/>
    <w:rsid w:val="60AA6718"/>
    <w:rsid w:val="61042C4F"/>
    <w:rsid w:val="61C52F1A"/>
    <w:rsid w:val="61F34D98"/>
    <w:rsid w:val="6248709B"/>
    <w:rsid w:val="628726BA"/>
    <w:rsid w:val="635B58F5"/>
    <w:rsid w:val="635E7DAD"/>
    <w:rsid w:val="63ED0C43"/>
    <w:rsid w:val="642741B7"/>
    <w:rsid w:val="64336C90"/>
    <w:rsid w:val="64BE2B57"/>
    <w:rsid w:val="64C23E7D"/>
    <w:rsid w:val="64E71F58"/>
    <w:rsid w:val="65663C30"/>
    <w:rsid w:val="656B3035"/>
    <w:rsid w:val="659B1B51"/>
    <w:rsid w:val="65B9070B"/>
    <w:rsid w:val="65D35FAD"/>
    <w:rsid w:val="66012783"/>
    <w:rsid w:val="66506E80"/>
    <w:rsid w:val="667F4C0B"/>
    <w:rsid w:val="66E75D64"/>
    <w:rsid w:val="6753700F"/>
    <w:rsid w:val="67803B7C"/>
    <w:rsid w:val="67876CB8"/>
    <w:rsid w:val="67DB6101"/>
    <w:rsid w:val="67E5749C"/>
    <w:rsid w:val="67E706C3"/>
    <w:rsid w:val="67E844A1"/>
    <w:rsid w:val="68211B00"/>
    <w:rsid w:val="690849A7"/>
    <w:rsid w:val="69666557"/>
    <w:rsid w:val="69935309"/>
    <w:rsid w:val="69A95359"/>
    <w:rsid w:val="69DD113E"/>
    <w:rsid w:val="6A8D63F2"/>
    <w:rsid w:val="6B2E539F"/>
    <w:rsid w:val="6B843491"/>
    <w:rsid w:val="6BA52D12"/>
    <w:rsid w:val="6BEC0EAE"/>
    <w:rsid w:val="6C5E196E"/>
    <w:rsid w:val="6C70129C"/>
    <w:rsid w:val="6C7B5ADF"/>
    <w:rsid w:val="6C8639E2"/>
    <w:rsid w:val="6C904B5E"/>
    <w:rsid w:val="6C96452E"/>
    <w:rsid w:val="6C970F4A"/>
    <w:rsid w:val="6D54643E"/>
    <w:rsid w:val="6DA265FA"/>
    <w:rsid w:val="6E3021D9"/>
    <w:rsid w:val="6E6F1956"/>
    <w:rsid w:val="6F377216"/>
    <w:rsid w:val="6F513ACF"/>
    <w:rsid w:val="6FC50CC6"/>
    <w:rsid w:val="6FCE1F88"/>
    <w:rsid w:val="701329B8"/>
    <w:rsid w:val="70436FBA"/>
    <w:rsid w:val="708047F3"/>
    <w:rsid w:val="70812368"/>
    <w:rsid w:val="70AE175A"/>
    <w:rsid w:val="70DA0A0B"/>
    <w:rsid w:val="71074606"/>
    <w:rsid w:val="721C624E"/>
    <w:rsid w:val="72BB39EF"/>
    <w:rsid w:val="73086F26"/>
    <w:rsid w:val="73192934"/>
    <w:rsid w:val="73F03146"/>
    <w:rsid w:val="74111A3F"/>
    <w:rsid w:val="747D4496"/>
    <w:rsid w:val="75C630A2"/>
    <w:rsid w:val="767C1193"/>
    <w:rsid w:val="76F44CDF"/>
    <w:rsid w:val="774527E5"/>
    <w:rsid w:val="77C87B18"/>
    <w:rsid w:val="78337377"/>
    <w:rsid w:val="78686692"/>
    <w:rsid w:val="794D0BB2"/>
    <w:rsid w:val="797A1B04"/>
    <w:rsid w:val="79AC5A78"/>
    <w:rsid w:val="79BF6BD2"/>
    <w:rsid w:val="79CE69C9"/>
    <w:rsid w:val="7A3869CB"/>
    <w:rsid w:val="7A395C82"/>
    <w:rsid w:val="7A3B6B9D"/>
    <w:rsid w:val="7A516CB3"/>
    <w:rsid w:val="7A724D03"/>
    <w:rsid w:val="7A8D0632"/>
    <w:rsid w:val="7AE456F5"/>
    <w:rsid w:val="7B203D2B"/>
    <w:rsid w:val="7B364BF9"/>
    <w:rsid w:val="7B3A555E"/>
    <w:rsid w:val="7C61038E"/>
    <w:rsid w:val="7C685F76"/>
    <w:rsid w:val="7CA64C20"/>
    <w:rsid w:val="7CD17703"/>
    <w:rsid w:val="7CF700D0"/>
    <w:rsid w:val="7CF80CED"/>
    <w:rsid w:val="7D265FE6"/>
    <w:rsid w:val="7D5F62B6"/>
    <w:rsid w:val="7DD81231"/>
    <w:rsid w:val="7E2114A5"/>
    <w:rsid w:val="7E4454AB"/>
    <w:rsid w:val="7E571646"/>
    <w:rsid w:val="7EE0045E"/>
    <w:rsid w:val="7F1E66EF"/>
    <w:rsid w:val="7F781ED6"/>
    <w:rsid w:val="7FE67ABD"/>
    <w:rsid w:val="7FE92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qFormat/>
    <w:uiPriority w:val="0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15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Body Text"/>
    <w:basedOn w:val="1"/>
    <w:qFormat/>
    <w:uiPriority w:val="0"/>
    <w:pPr>
      <w:jc w:val="center"/>
    </w:pPr>
    <w:rPr>
      <w:rFonts w:ascii="华文新魏" w:eastAsia="华文新魏"/>
      <w:sz w:val="84"/>
      <w:szCs w:val="48"/>
    </w:rPr>
  </w:style>
  <w:style w:type="paragraph" w:styleId="5">
    <w:name w:val="Body Text Inden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6">
    <w:name w:val="Plain Text"/>
    <w:basedOn w:val="1"/>
    <w:qFormat/>
    <w:uiPriority w:val="0"/>
    <w:rPr>
      <w:rFonts w:ascii="宋体" w:hAnsi="Courier New" w:cs="Courier New"/>
      <w:sz w:val="24"/>
      <w:szCs w:val="21"/>
    </w:rPr>
  </w:style>
  <w:style w:type="paragraph" w:styleId="7">
    <w:name w:val="Body Text Indent 2"/>
    <w:basedOn w:val="1"/>
    <w:qFormat/>
    <w:uiPriority w:val="0"/>
    <w:pPr>
      <w:ind w:firstLine="560" w:firstLineChars="200"/>
    </w:pPr>
    <w:rPr>
      <w:sz w:val="28"/>
    </w:rPr>
  </w:style>
  <w:style w:type="paragraph" w:styleId="8">
    <w:name w:val="Balloon Text"/>
    <w:basedOn w:val="1"/>
    <w:semiHidden/>
    <w:qFormat/>
    <w:uiPriority w:val="0"/>
    <w:rPr>
      <w:sz w:val="18"/>
      <w:szCs w:val="18"/>
    </w:rPr>
  </w:style>
  <w:style w:type="paragraph" w:styleId="9">
    <w:name w:val="footer"/>
    <w:basedOn w:val="1"/>
    <w:link w:val="1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Body Text Indent 3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12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4">
    <w:name w:val="Table Grid"/>
    <w:basedOn w:val="1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6">
    <w:name w:val="page number"/>
    <w:basedOn w:val="15"/>
    <w:qFormat/>
    <w:uiPriority w:val="0"/>
  </w:style>
  <w:style w:type="character" w:styleId="17">
    <w:name w:val="FollowedHyperlink"/>
    <w:qFormat/>
    <w:uiPriority w:val="0"/>
    <w:rPr>
      <w:color w:val="800080"/>
      <w:u w:val="single"/>
    </w:rPr>
  </w:style>
  <w:style w:type="paragraph" w:customStyle="1" w:styleId="18">
    <w:name w:val="ÕýÎÄ"/>
    <w:qFormat/>
    <w:uiPriority w:val="0"/>
    <w:pPr>
      <w:widowControl w:val="0"/>
      <w:overflowPunct w:val="0"/>
      <w:autoSpaceDE w:val="0"/>
      <w:autoSpaceDN w:val="0"/>
      <w:adjustRightInd w:val="0"/>
      <w:spacing w:line="357" w:lineRule="atLeast"/>
      <w:jc w:val="both"/>
      <w:textAlignment w:val="baseline"/>
    </w:pPr>
    <w:rPr>
      <w:rFonts w:ascii="Times New Roman" w:hAnsi="Times New Roman" w:eastAsia="宋体" w:cs="Times New Roman"/>
      <w:color w:val="000000"/>
      <w:sz w:val="21"/>
      <w:lang w:val="en-US" w:eastAsia="zh-CN" w:bidi="ar-SA"/>
    </w:rPr>
  </w:style>
  <w:style w:type="character" w:customStyle="1" w:styleId="19">
    <w:name w:val="页脚 字符"/>
    <w:basedOn w:val="15"/>
    <w:link w:val="9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B2F60EC-3DCC-4486-85C8-45E672D8B5E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MC SYSTEM</Company>
  <Pages>2</Pages>
  <Words>381</Words>
  <Characters>397</Characters>
  <Lines>4</Lines>
  <Paragraphs>1</Paragraphs>
  <TotalTime>0</TotalTime>
  <ScaleCrop>false</ScaleCrop>
  <LinksUpToDate>false</LinksUpToDate>
  <CharactersWithSpaces>513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2019-04-11T09:29:00Z</dcterms:created>
  <dc:creator>MC SYSTEM</dc:creator>
  <cp:lastModifiedBy>阿健哥</cp:lastModifiedBy>
  <cp:lastPrinted>2016-07-06T07:03:00Z</cp:lastPrinted>
  <dcterms:modified xsi:type="dcterms:W3CDTF">2023-09-27T09:05:05Z</dcterms:modified>
  <dc:title>毕业实习的目的与基本要求</dc:title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5DF1C382A6A2449F8674F3526FC76C94</vt:lpwstr>
  </property>
  <property fmtid="{D5CDD505-2E9C-101B-9397-08002B2CF9AE}" pid="4" name="KSOSaveFontToCloudKey">
    <vt:lpwstr>0_embed</vt:lpwstr>
  </property>
  <property fmtid="{D5CDD505-2E9C-101B-9397-08002B2CF9AE}" pid="5" name="KSORubyTemplateID" linkTarget="0">
    <vt:lpwstr>6</vt:lpwstr>
  </property>
</Properties>
</file>